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EF" w:rsidRDefault="005F23EF" w:rsidP="00901783">
      <w:pPr>
        <w:pStyle w:val="NormalWeb"/>
      </w:pPr>
    </w:p>
    <w:p w:rsidR="005F23EF" w:rsidRPr="00E81E33" w:rsidRDefault="005F23EF" w:rsidP="005F23EF">
      <w:pPr>
        <w:pStyle w:val="NormalWeb"/>
        <w:jc w:val="both"/>
        <w:rPr>
          <w:rFonts w:ascii="Frutiger LT Std 45 Light" w:hAnsi="Frutiger LT Std 45 Light"/>
          <w:b/>
        </w:rPr>
      </w:pPr>
      <w:r w:rsidRPr="00E81E33">
        <w:rPr>
          <w:rFonts w:ascii="Frutiger LT Std 45 Light" w:hAnsi="Frutiger LT Std 45 Light"/>
          <w:b/>
        </w:rPr>
        <w:t xml:space="preserve">Graduate </w:t>
      </w:r>
      <w:r w:rsidR="009D3A67" w:rsidRPr="00E81E33">
        <w:rPr>
          <w:rFonts w:ascii="Frutiger LT Std 45 Light" w:hAnsi="Frutiger LT Std 45 Light"/>
          <w:b/>
        </w:rPr>
        <w:t>Entrepreneur Tier 1 Visa</w:t>
      </w:r>
      <w:r w:rsidR="00E81E33">
        <w:rPr>
          <w:rFonts w:ascii="Frutiger LT Std 45 Light" w:hAnsi="Frutiger LT Std 45 Light"/>
          <w:b/>
        </w:rPr>
        <w:t xml:space="preserve"> Scheme</w:t>
      </w:r>
    </w:p>
    <w:p w:rsidR="00E81E33" w:rsidRDefault="009D3A67" w:rsidP="005F23EF">
      <w:pPr>
        <w:pStyle w:val="NormalWeb"/>
        <w:jc w:val="both"/>
        <w:rPr>
          <w:rFonts w:ascii="Frutiger LT Std 45 Light" w:hAnsi="Frutiger LT Std 45 Light"/>
        </w:rPr>
      </w:pPr>
      <w:r>
        <w:rPr>
          <w:rFonts w:ascii="Frutiger LT Std 45 Light" w:hAnsi="Frutiger LT Std 45 Light"/>
        </w:rPr>
        <w:t xml:space="preserve">The UKBA has introduced </w:t>
      </w:r>
      <w:r w:rsidR="00E81E33">
        <w:rPr>
          <w:rFonts w:ascii="Frutiger LT Std 45 Light" w:hAnsi="Frutiger LT Std 45 Light"/>
        </w:rPr>
        <w:t>a Tier 1 (Graduate Entrepreneur) route</w:t>
      </w:r>
      <w:r>
        <w:rPr>
          <w:rFonts w:ascii="Frutiger LT Std 45 Light" w:hAnsi="Frutiger LT Std 45 Light"/>
        </w:rPr>
        <w:t xml:space="preserve"> </w:t>
      </w:r>
      <w:r w:rsidR="00E81E33">
        <w:rPr>
          <w:rFonts w:ascii="Frutiger LT Std 45 Light" w:hAnsi="Frutiger LT Std 45 Light"/>
        </w:rPr>
        <w:t xml:space="preserve">for graduates who do not have a job offer from an employer, but instead have outstanding business ideas that they wish to put into practice. The </w:t>
      </w:r>
      <w:smartTag w:uri="urn:schemas-microsoft-com:office:smarttags" w:element="place">
        <w:smartTag w:uri="urn:schemas-microsoft-com:office:smarttags" w:element="PlaceType">
          <w:r w:rsidR="00E81E33">
            <w:rPr>
              <w:rFonts w:ascii="Frutiger LT Std 45 Light" w:hAnsi="Frutiger LT Std 45 Light"/>
            </w:rPr>
            <w:t>University</w:t>
          </w:r>
        </w:smartTag>
        <w:r w:rsidR="00E81E33">
          <w:rPr>
            <w:rFonts w:ascii="Frutiger LT Std 45 Light" w:hAnsi="Frutiger LT Std 45 Light"/>
          </w:rPr>
          <w:t xml:space="preserve"> of </w:t>
        </w:r>
        <w:smartTag w:uri="urn:schemas-microsoft-com:office:smarttags" w:element="PlaceName">
          <w:r w:rsidR="00E81E33">
            <w:rPr>
              <w:rFonts w:ascii="Frutiger LT Std 45 Light" w:hAnsi="Frutiger LT Std 45 Light"/>
            </w:rPr>
            <w:t>Surrey</w:t>
          </w:r>
        </w:smartTag>
      </w:smartTag>
      <w:r w:rsidR="00E81E33">
        <w:rPr>
          <w:rFonts w:ascii="Frutiger LT Std 45 Light" w:hAnsi="Frutiger LT Std 45 Light"/>
        </w:rPr>
        <w:t xml:space="preserve"> has been allocated 10 such visas to endorse graduate entrepreneurs under this route.</w:t>
      </w:r>
      <w:r w:rsidR="0081668B">
        <w:rPr>
          <w:rFonts w:ascii="Frutiger LT Std 45 Light" w:hAnsi="Frutiger LT Std 45 Light"/>
        </w:rPr>
        <w:t xml:space="preserve">   The scheme is open to those international students who are about to graduate and those who graduated within the previous twelve months.</w:t>
      </w:r>
    </w:p>
    <w:p w:rsidR="00E81E33" w:rsidRDefault="00E81E33" w:rsidP="005F23EF">
      <w:pPr>
        <w:pStyle w:val="NormalWeb"/>
        <w:jc w:val="both"/>
        <w:rPr>
          <w:rFonts w:ascii="Frutiger LT Std 45 Light" w:hAnsi="Frutiger LT Std 45 Light"/>
        </w:rPr>
      </w:pPr>
      <w:r>
        <w:rPr>
          <w:rFonts w:ascii="Frutiger LT Std 45 Light" w:hAnsi="Frutiger LT Std 45 Light"/>
        </w:rPr>
        <w:t>Graduates granted leave to remain in this new category on the basis of the university’s endorsement will be able to work for their business and to do other work for up to 20 hours a week.  (They will not be able to work as a doctor or a dentist in training or as a professional sportsperson or sports coach.)</w:t>
      </w:r>
    </w:p>
    <w:p w:rsidR="00E81E33" w:rsidRPr="00E81E33" w:rsidRDefault="00E81E33" w:rsidP="005F23EF">
      <w:pPr>
        <w:pStyle w:val="NormalWeb"/>
        <w:jc w:val="both"/>
        <w:rPr>
          <w:rFonts w:ascii="Frutiger LT Std 45 Light" w:hAnsi="Frutiger LT Std 45 Light"/>
          <w:b/>
        </w:rPr>
      </w:pPr>
      <w:r w:rsidRPr="00E81E33">
        <w:rPr>
          <w:rFonts w:ascii="Frutiger LT Std 45 Light" w:hAnsi="Frutiger LT Std 45 Light"/>
          <w:b/>
        </w:rPr>
        <w:t>Procedure for applying for University Endorsement</w:t>
      </w:r>
    </w:p>
    <w:p w:rsidR="00E81E33" w:rsidRDefault="00E81E33" w:rsidP="00E81E33">
      <w:pPr>
        <w:pStyle w:val="NormalWeb"/>
        <w:ind w:left="720" w:hanging="720"/>
        <w:jc w:val="both"/>
        <w:rPr>
          <w:rFonts w:ascii="Frutiger LT Std 45 Light" w:hAnsi="Frutiger LT Std 45 Light"/>
        </w:rPr>
      </w:pPr>
      <w:r>
        <w:rPr>
          <w:rFonts w:ascii="Frutiger LT Std 45 Light" w:hAnsi="Frutiger LT Std 45 Light"/>
        </w:rPr>
        <w:t>1.</w:t>
      </w:r>
      <w:r>
        <w:rPr>
          <w:rFonts w:ascii="Frutiger LT Std 45 Light" w:hAnsi="Frutiger LT Std 45 Light"/>
        </w:rPr>
        <w:tab/>
        <w:t xml:space="preserve">The Business </w:t>
      </w:r>
      <w:smartTag w:uri="urn:schemas-microsoft-com:office:smarttags" w:element="City">
        <w:smartTag w:uri="urn:schemas-microsoft-com:office:smarttags" w:element="place">
          <w:r>
            <w:rPr>
              <w:rFonts w:ascii="Frutiger LT Std 45 Light" w:hAnsi="Frutiger LT Std 45 Light"/>
            </w:rPr>
            <w:t>Enterprise</w:t>
          </w:r>
        </w:smartTag>
      </w:smartTag>
      <w:r>
        <w:rPr>
          <w:rFonts w:ascii="Frutiger LT Std 45 Light" w:hAnsi="Frutiger LT Std 45 Light"/>
        </w:rPr>
        <w:t xml:space="preserve"> Graduate Scheme (BEGS) offers international students the opportunity to apply for University Endorsement of their business proposal which would lead to the granting of a Tier 1 (Graduate Entrepreneur) </w:t>
      </w:r>
      <w:r w:rsidR="004321C0">
        <w:rPr>
          <w:rFonts w:ascii="Frutiger LT Std 45 Light" w:hAnsi="Frutiger LT Std 45 Light"/>
        </w:rPr>
        <w:t xml:space="preserve">visa </w:t>
      </w:r>
      <w:r>
        <w:rPr>
          <w:rFonts w:ascii="Frutiger LT Std 45 Light" w:hAnsi="Frutiger LT Std 45 Light"/>
        </w:rPr>
        <w:t>for a period of 12 months in the first instance.</w:t>
      </w:r>
    </w:p>
    <w:p w:rsidR="00901783" w:rsidRPr="005F23EF" w:rsidRDefault="00E81E33" w:rsidP="00E81E33">
      <w:pPr>
        <w:pStyle w:val="NormalWeb"/>
        <w:ind w:left="720" w:hanging="660"/>
        <w:jc w:val="both"/>
        <w:rPr>
          <w:rFonts w:ascii="Frutiger LT Std 45 Light" w:hAnsi="Frutiger LT Std 45 Light"/>
        </w:rPr>
      </w:pPr>
      <w:r>
        <w:rPr>
          <w:rFonts w:ascii="Frutiger LT Std 45 Light" w:hAnsi="Frutiger LT Std 45 Light"/>
        </w:rPr>
        <w:t>2.</w:t>
      </w:r>
      <w:r>
        <w:rPr>
          <w:rFonts w:ascii="Frutiger LT Std 45 Light" w:hAnsi="Frutiger LT Std 45 Light"/>
        </w:rPr>
        <w:tab/>
        <w:t>Submissio</w:t>
      </w:r>
      <w:r w:rsidR="00C25C0D">
        <w:rPr>
          <w:rFonts w:ascii="Frutiger LT Std 45 Light" w:hAnsi="Frutiger LT Std 45 Light"/>
        </w:rPr>
        <w:t>ns will be invited by 30 June</w:t>
      </w:r>
      <w:r>
        <w:rPr>
          <w:rFonts w:ascii="Frutiger LT Std 45 Light" w:hAnsi="Frutiger LT Std 45 Light"/>
        </w:rPr>
        <w:t xml:space="preserve"> each year.  </w:t>
      </w:r>
      <w:r w:rsidR="00901783" w:rsidRPr="005F23EF">
        <w:rPr>
          <w:rFonts w:ascii="Frutiger LT Std 45 Light" w:hAnsi="Frutiger LT Std 45 Light"/>
        </w:rPr>
        <w:t>The business idea must be high quality, realistic, scalable and preferably protectable.</w:t>
      </w:r>
    </w:p>
    <w:p w:rsidR="00901783" w:rsidRPr="005F23EF" w:rsidRDefault="00901783" w:rsidP="00E81E33">
      <w:pPr>
        <w:numPr>
          <w:ilvl w:val="0"/>
          <w:numId w:val="1"/>
        </w:numPr>
        <w:spacing w:before="100" w:beforeAutospacing="1" w:after="100" w:afterAutospacing="1"/>
        <w:ind w:left="1208" w:hanging="357"/>
        <w:jc w:val="both"/>
        <w:rPr>
          <w:rFonts w:ascii="Frutiger LT Std 45 Light" w:hAnsi="Frutiger LT Std 45 Light"/>
        </w:rPr>
      </w:pPr>
      <w:r w:rsidRPr="005F23EF">
        <w:rPr>
          <w:rFonts w:ascii="Frutiger LT Std 45 Light" w:hAnsi="Frutiger LT Std 45 Light"/>
        </w:rPr>
        <w:t xml:space="preserve">“High quality” means well thought through with a high chance of success. </w:t>
      </w:r>
    </w:p>
    <w:p w:rsidR="00901783" w:rsidRPr="005F23EF" w:rsidRDefault="00901783" w:rsidP="00E81E33">
      <w:pPr>
        <w:numPr>
          <w:ilvl w:val="0"/>
          <w:numId w:val="1"/>
        </w:numPr>
        <w:spacing w:before="100" w:beforeAutospacing="1" w:after="100" w:afterAutospacing="1"/>
        <w:ind w:left="1208" w:hanging="357"/>
        <w:jc w:val="both"/>
        <w:rPr>
          <w:rFonts w:ascii="Frutiger LT Std 45 Light" w:hAnsi="Frutiger LT Std 45 Light"/>
        </w:rPr>
      </w:pPr>
      <w:r w:rsidRPr="005F23EF">
        <w:rPr>
          <w:rFonts w:ascii="Frutiger LT Std 45 Light" w:hAnsi="Frutiger LT Std 45 Light"/>
        </w:rPr>
        <w:t xml:space="preserve">“Realistic” means able to be implemented in a reasonable timescale with affordable and available resources. </w:t>
      </w:r>
    </w:p>
    <w:p w:rsidR="00901783" w:rsidRPr="005F23EF" w:rsidRDefault="00901783" w:rsidP="00E81E33">
      <w:pPr>
        <w:numPr>
          <w:ilvl w:val="0"/>
          <w:numId w:val="1"/>
        </w:numPr>
        <w:spacing w:before="100" w:beforeAutospacing="1" w:after="100" w:afterAutospacing="1"/>
        <w:ind w:left="1208" w:hanging="357"/>
        <w:jc w:val="both"/>
        <w:rPr>
          <w:rFonts w:ascii="Frutiger LT Std 45 Light" w:hAnsi="Frutiger LT Std 45 Light"/>
        </w:rPr>
      </w:pPr>
      <w:r w:rsidRPr="005F23EF">
        <w:rPr>
          <w:rFonts w:ascii="Frutiger LT Std 45 Light" w:hAnsi="Frutiger LT Std 45 Light"/>
        </w:rPr>
        <w:t xml:space="preserve">“Scalable” means able to grow to become a much larger business without the reliance on the founder or the founder’s knowledge. It should at least be scalable across the south east of </w:t>
      </w:r>
      <w:smartTag w:uri="urn:schemas-microsoft-com:office:smarttags" w:element="country-region">
        <w:smartTag w:uri="urn:schemas-microsoft-com:office:smarttags" w:element="place">
          <w:r w:rsidRPr="005F23EF">
            <w:rPr>
              <w:rFonts w:ascii="Frutiger LT Std 45 Light" w:hAnsi="Frutiger LT Std 45 Light"/>
            </w:rPr>
            <w:t>England</w:t>
          </w:r>
        </w:smartTag>
      </w:smartTag>
      <w:r w:rsidRPr="005F23EF">
        <w:rPr>
          <w:rFonts w:ascii="Frutiger LT Std 45 Light" w:hAnsi="Frutiger LT Std 45 Light"/>
        </w:rPr>
        <w:t xml:space="preserve"> region. </w:t>
      </w:r>
    </w:p>
    <w:p w:rsidR="00901783" w:rsidRPr="005F23EF" w:rsidRDefault="00901783" w:rsidP="00E81E33">
      <w:pPr>
        <w:numPr>
          <w:ilvl w:val="0"/>
          <w:numId w:val="1"/>
        </w:numPr>
        <w:spacing w:before="100" w:beforeAutospacing="1" w:after="100" w:afterAutospacing="1"/>
        <w:ind w:left="1208" w:hanging="357"/>
        <w:jc w:val="both"/>
        <w:rPr>
          <w:rFonts w:ascii="Frutiger LT Std 45 Light" w:hAnsi="Frutiger LT Std 45 Light"/>
        </w:rPr>
      </w:pPr>
      <w:r w:rsidRPr="005F23EF">
        <w:rPr>
          <w:rFonts w:ascii="Frutiger LT Std 45 Light" w:hAnsi="Frutiger LT Std 45 Light"/>
        </w:rPr>
        <w:t>“Protectable” means that the idea, the intellectual property, can be patented or otherwise protected by trademarks, design rights or similar mechanisms. At least the idea should offer a significant barrier of entry to competitors.</w:t>
      </w:r>
    </w:p>
    <w:p w:rsidR="00901783" w:rsidRPr="005F23EF" w:rsidRDefault="0081668B" w:rsidP="0081668B">
      <w:pPr>
        <w:pStyle w:val="NormalWeb"/>
        <w:ind w:left="720" w:hanging="720"/>
        <w:jc w:val="both"/>
        <w:rPr>
          <w:rFonts w:ascii="Frutiger LT Std 45 Light" w:hAnsi="Frutiger LT Std 45 Light"/>
        </w:rPr>
      </w:pPr>
      <w:r>
        <w:rPr>
          <w:rFonts w:ascii="Frutiger LT Std 45 Light" w:hAnsi="Frutiger LT Std 45 Light"/>
        </w:rPr>
        <w:t>3.</w:t>
      </w:r>
      <w:r>
        <w:rPr>
          <w:rFonts w:ascii="Frutiger LT Std 45 Light" w:hAnsi="Frutiger LT Std 45 Light"/>
        </w:rPr>
        <w:tab/>
      </w:r>
      <w:r w:rsidR="00901783" w:rsidRPr="005F23EF">
        <w:rPr>
          <w:rFonts w:ascii="Frutiger LT Std 45 Light" w:hAnsi="Frutiger LT Std 45 Light"/>
        </w:rPr>
        <w:t xml:space="preserve"> Interested students must first complete an “Expression of Interest” form available on the RES website and must submit the completed </w:t>
      </w:r>
      <w:r w:rsidR="00E81E33">
        <w:rPr>
          <w:rFonts w:ascii="Frutiger LT Std 45 Light" w:hAnsi="Frutiger LT Std 45 Light"/>
        </w:rPr>
        <w:t>form to the University’s Entrepreneur in Residence</w:t>
      </w:r>
      <w:r w:rsidR="00901783" w:rsidRPr="005F23EF">
        <w:rPr>
          <w:rFonts w:ascii="Frutiger LT Std 45 Light" w:hAnsi="Frutiger LT Std 45 Light"/>
        </w:rPr>
        <w:t>.</w:t>
      </w:r>
      <w:r w:rsidR="00C25C0D">
        <w:rPr>
          <w:rFonts w:ascii="Frutiger LT Std 45 Light" w:hAnsi="Frutiger LT Std 45 Light"/>
        </w:rPr>
        <w:t xml:space="preserve">  This to be accompanied by a copy of their passport and visa to establish their current status.</w:t>
      </w:r>
    </w:p>
    <w:p w:rsidR="004321C0" w:rsidRDefault="0081668B" w:rsidP="0081668B">
      <w:pPr>
        <w:pStyle w:val="NormalWeb"/>
        <w:ind w:left="720" w:hanging="720"/>
        <w:jc w:val="both"/>
        <w:rPr>
          <w:rFonts w:ascii="Frutiger LT Std 45 Light" w:hAnsi="Frutiger LT Std 45 Light"/>
        </w:rPr>
      </w:pPr>
      <w:r>
        <w:rPr>
          <w:rFonts w:ascii="Frutiger LT Std 45 Light" w:hAnsi="Frutiger LT Std 45 Light"/>
        </w:rPr>
        <w:t>4</w:t>
      </w:r>
      <w:r w:rsidR="00901783" w:rsidRPr="005F23EF">
        <w:rPr>
          <w:rFonts w:ascii="Frutiger LT Std 45 Light" w:hAnsi="Frutiger LT Std 45 Light"/>
        </w:rPr>
        <w:t xml:space="preserve">. </w:t>
      </w:r>
      <w:r>
        <w:rPr>
          <w:rFonts w:ascii="Frutiger LT Std 45 Light" w:hAnsi="Frutiger LT Std 45 Light"/>
        </w:rPr>
        <w:tab/>
      </w:r>
      <w:r w:rsidR="004321C0">
        <w:rPr>
          <w:rFonts w:ascii="Frutiger LT Std 45 Light" w:hAnsi="Frutiger LT Std 45 Light"/>
        </w:rPr>
        <w:t>Applicants must</w:t>
      </w:r>
      <w:r w:rsidR="00901783" w:rsidRPr="005F23EF">
        <w:rPr>
          <w:rFonts w:ascii="Frutiger LT Std 45 Light" w:hAnsi="Frutiger LT Std 45 Light"/>
        </w:rPr>
        <w:t xml:space="preserve"> have the support of a relevant academic who agrees to provide mentoring</w:t>
      </w:r>
      <w:r w:rsidR="009D3A67">
        <w:rPr>
          <w:rFonts w:ascii="Frutiger LT Std 45 Light" w:hAnsi="Frutiger LT Std 45 Light"/>
        </w:rPr>
        <w:t xml:space="preserve"> and will be responsible for monitoring their progress during the period of their leave to remain</w:t>
      </w:r>
      <w:r w:rsidR="00901783" w:rsidRPr="005F23EF">
        <w:rPr>
          <w:rFonts w:ascii="Frutiger LT Std 45 Light" w:hAnsi="Frutiger LT Std 45 Light"/>
        </w:rPr>
        <w:t xml:space="preserve">. </w:t>
      </w:r>
    </w:p>
    <w:p w:rsidR="00901783" w:rsidRPr="005F23EF" w:rsidRDefault="004321C0" w:rsidP="0081668B">
      <w:pPr>
        <w:pStyle w:val="NormalWeb"/>
        <w:ind w:left="720" w:hanging="720"/>
        <w:jc w:val="both"/>
        <w:rPr>
          <w:rFonts w:ascii="Frutiger LT Std 45 Light" w:hAnsi="Frutiger LT Std 45 Light"/>
        </w:rPr>
      </w:pPr>
      <w:r>
        <w:rPr>
          <w:rFonts w:ascii="Frutiger LT Std 45 Light" w:hAnsi="Frutiger LT Std 45 Light"/>
        </w:rPr>
        <w:t>5.</w:t>
      </w:r>
      <w:r>
        <w:rPr>
          <w:rFonts w:ascii="Frutiger LT Std 45 Light" w:hAnsi="Frutiger LT Std 45 Light"/>
        </w:rPr>
        <w:tab/>
        <w:t>T</w:t>
      </w:r>
      <w:r w:rsidR="00901783" w:rsidRPr="005F23EF">
        <w:rPr>
          <w:rFonts w:ascii="Frutiger LT Std 45 Light" w:hAnsi="Frutiger LT Std 45 Light"/>
        </w:rPr>
        <w:t xml:space="preserve">he applicant is solely responsible for finding suitable </w:t>
      </w:r>
      <w:r w:rsidR="0081668B">
        <w:rPr>
          <w:rFonts w:ascii="Frutiger LT Std 45 Light" w:hAnsi="Frutiger LT Std 45 Light"/>
        </w:rPr>
        <w:t xml:space="preserve">financial </w:t>
      </w:r>
      <w:r w:rsidR="00901783" w:rsidRPr="005F23EF">
        <w:rPr>
          <w:rFonts w:ascii="Frutiger LT Std 45 Light" w:hAnsi="Frutiger LT Std 45 Light"/>
        </w:rPr>
        <w:t xml:space="preserve">support. </w:t>
      </w:r>
    </w:p>
    <w:p w:rsidR="00901783" w:rsidRPr="005F23EF" w:rsidRDefault="004321C0" w:rsidP="0081668B">
      <w:pPr>
        <w:pStyle w:val="NormalWeb"/>
        <w:ind w:left="720" w:hanging="720"/>
        <w:jc w:val="both"/>
        <w:rPr>
          <w:rFonts w:ascii="Frutiger LT Std 45 Light" w:hAnsi="Frutiger LT Std 45 Light"/>
        </w:rPr>
      </w:pPr>
      <w:r>
        <w:rPr>
          <w:rFonts w:ascii="Frutiger LT Std 45 Light" w:hAnsi="Frutiger LT Std 45 Light"/>
        </w:rPr>
        <w:t>6</w:t>
      </w:r>
      <w:r w:rsidR="00901783" w:rsidRPr="005F23EF">
        <w:rPr>
          <w:rFonts w:ascii="Frutiger LT Std 45 Light" w:hAnsi="Frutiger LT Std 45 Light"/>
        </w:rPr>
        <w:t xml:space="preserve">. </w:t>
      </w:r>
      <w:r w:rsidR="0081668B">
        <w:rPr>
          <w:rFonts w:ascii="Frutiger LT Std 45 Light" w:hAnsi="Frutiger LT Std 45 Light"/>
        </w:rPr>
        <w:tab/>
      </w:r>
      <w:r w:rsidR="00901783" w:rsidRPr="005F23EF">
        <w:rPr>
          <w:rFonts w:ascii="Frutiger LT Std 45 Light" w:hAnsi="Frutiger LT Std 45 Light"/>
        </w:rPr>
        <w:t xml:space="preserve">The scheme is </w:t>
      </w:r>
      <w:r w:rsidR="00901783" w:rsidRPr="009D3A67">
        <w:rPr>
          <w:rFonts w:ascii="Frutiger LT Std 45 Light" w:hAnsi="Frutiger LT Std 45 Light"/>
          <w:b/>
        </w:rPr>
        <w:t>administered by the Entrepreneur-in-Residence (EIR), Nigel Biggs</w:t>
      </w:r>
      <w:r w:rsidR="00901783" w:rsidRPr="005F23EF">
        <w:rPr>
          <w:rFonts w:ascii="Frutiger LT Std 45 Light" w:hAnsi="Frutiger LT Std 45 Light"/>
        </w:rPr>
        <w:t xml:space="preserve">, on behalf of the University. The panel </w:t>
      </w:r>
      <w:r w:rsidR="0081668B">
        <w:rPr>
          <w:rFonts w:ascii="Frutiger LT Std 45 Light" w:hAnsi="Frutiger LT Std 45 Light"/>
        </w:rPr>
        <w:t xml:space="preserve">reviewing the applications </w:t>
      </w:r>
      <w:r w:rsidR="00901783" w:rsidRPr="005F23EF">
        <w:rPr>
          <w:rFonts w:ascii="Frutiger LT Std 45 Light" w:hAnsi="Frutiger LT Std 45 Light"/>
        </w:rPr>
        <w:t>comprise</w:t>
      </w:r>
      <w:r w:rsidR="0081668B">
        <w:rPr>
          <w:rFonts w:ascii="Frutiger LT Std 45 Light" w:hAnsi="Frutiger LT Std 45 Light"/>
        </w:rPr>
        <w:t>s</w:t>
      </w:r>
      <w:r w:rsidR="00901783" w:rsidRPr="005F23EF">
        <w:rPr>
          <w:rFonts w:ascii="Frutiger LT Std 45 Light" w:hAnsi="Frutiger LT Std 45 Light"/>
        </w:rPr>
        <w:t xml:space="preserve"> a minimum </w:t>
      </w:r>
      <w:r w:rsidR="00901783" w:rsidRPr="005F23EF">
        <w:rPr>
          <w:rFonts w:ascii="Frutiger LT Std 45 Light" w:hAnsi="Frutiger LT Std 45 Light"/>
        </w:rPr>
        <w:lastRenderedPageBreak/>
        <w:t>of 3 members drawn from among (for example); The EIR (Nigel Biggs), a representa</w:t>
      </w:r>
      <w:r w:rsidR="0081668B">
        <w:rPr>
          <w:rFonts w:ascii="Frutiger LT Std 45 Light" w:hAnsi="Frutiger LT Std 45 Light"/>
        </w:rPr>
        <w:t>tive of the UniSGrist/BEG</w:t>
      </w:r>
      <w:r w:rsidR="00901783" w:rsidRPr="005F23EF">
        <w:rPr>
          <w:rFonts w:ascii="Frutiger LT Std 45 Light" w:hAnsi="Frutiger LT Std 45 Light"/>
        </w:rPr>
        <w:t xml:space="preserve">S Board, the IP Group, an academic with relevant knowledge and RES. </w:t>
      </w:r>
    </w:p>
    <w:p w:rsidR="00901783" w:rsidRPr="005F23EF" w:rsidRDefault="004321C0" w:rsidP="0081668B">
      <w:pPr>
        <w:pStyle w:val="NormalWeb"/>
        <w:ind w:left="720" w:hanging="720"/>
        <w:jc w:val="both"/>
        <w:rPr>
          <w:rFonts w:ascii="Frutiger LT Std 45 Light" w:hAnsi="Frutiger LT Std 45 Light"/>
        </w:rPr>
      </w:pPr>
      <w:r>
        <w:rPr>
          <w:rFonts w:ascii="Frutiger LT Std 45 Light" w:hAnsi="Frutiger LT Std 45 Light"/>
        </w:rPr>
        <w:t>7</w:t>
      </w:r>
      <w:r w:rsidR="00901783" w:rsidRPr="005F23EF">
        <w:rPr>
          <w:rFonts w:ascii="Frutiger LT Std 45 Light" w:hAnsi="Frutiger LT Std 45 Light"/>
        </w:rPr>
        <w:t>.</w:t>
      </w:r>
      <w:r w:rsidR="0081668B">
        <w:rPr>
          <w:rFonts w:ascii="Frutiger LT Std 45 Light" w:hAnsi="Frutiger LT Std 45 Light"/>
        </w:rPr>
        <w:tab/>
      </w:r>
      <w:r w:rsidR="00901783" w:rsidRPr="005F23EF">
        <w:rPr>
          <w:rFonts w:ascii="Frutiger LT Std 45 Light" w:hAnsi="Frutiger LT Std 45 Light"/>
        </w:rPr>
        <w:t>Expressions of interest will be reviewed by the panel drawing upon external expertise where appropriate. All applications will remain totally confidential to protect your Intellectual Property rights. All members of the panel will sign a blanket confidentiality agreement.</w:t>
      </w:r>
    </w:p>
    <w:p w:rsidR="00901783" w:rsidRPr="005F23EF" w:rsidRDefault="004321C0" w:rsidP="0081668B">
      <w:pPr>
        <w:pStyle w:val="NormalWeb"/>
        <w:ind w:left="720" w:hanging="720"/>
        <w:jc w:val="both"/>
        <w:rPr>
          <w:rFonts w:ascii="Frutiger LT Std 45 Light" w:hAnsi="Frutiger LT Std 45 Light"/>
        </w:rPr>
      </w:pPr>
      <w:r>
        <w:rPr>
          <w:rFonts w:ascii="Frutiger LT Std 45 Light" w:hAnsi="Frutiger LT Std 45 Light"/>
        </w:rPr>
        <w:t>8</w:t>
      </w:r>
      <w:r w:rsidR="0081668B">
        <w:rPr>
          <w:rFonts w:ascii="Frutiger LT Std 45 Light" w:hAnsi="Frutiger LT Std 45 Light"/>
        </w:rPr>
        <w:t>.</w:t>
      </w:r>
      <w:r w:rsidR="0081668B">
        <w:rPr>
          <w:rFonts w:ascii="Frutiger LT Std 45 Light" w:hAnsi="Frutiger LT Std 45 Light"/>
        </w:rPr>
        <w:tab/>
      </w:r>
      <w:r w:rsidR="00901783" w:rsidRPr="005F23EF">
        <w:rPr>
          <w:rFonts w:ascii="Frutiger LT Std 45 Light" w:hAnsi="Frutiger LT Std 45 Light"/>
        </w:rPr>
        <w:t xml:space="preserve">Leading applicants will be asked to develop a robust business plan for the scheme panel </w:t>
      </w:r>
      <w:r w:rsidR="0081668B">
        <w:rPr>
          <w:rFonts w:ascii="Frutiger LT Std 45 Light" w:hAnsi="Frutiger LT Std 45 Light"/>
        </w:rPr>
        <w:t>to determine the endorsement</w:t>
      </w:r>
      <w:r w:rsidR="00901783" w:rsidRPr="005F23EF">
        <w:rPr>
          <w:rFonts w:ascii="Frutiger LT Std 45 Light" w:hAnsi="Frutiger LT Std 45 Light"/>
        </w:rPr>
        <w:t xml:space="preserve">. A period of two months after notification will be allowed for this process. Some assistance may </w:t>
      </w:r>
      <w:r w:rsidR="0081668B">
        <w:rPr>
          <w:rFonts w:ascii="Frutiger LT Std 45 Light" w:hAnsi="Frutiger LT Std 45 Light"/>
        </w:rPr>
        <w:t>be available to help develop a</w:t>
      </w:r>
      <w:r w:rsidR="00901783" w:rsidRPr="005F23EF">
        <w:rPr>
          <w:rFonts w:ascii="Frutiger LT Std 45 Light" w:hAnsi="Frutiger LT Std 45 Light"/>
        </w:rPr>
        <w:t xml:space="preserve"> business plan.</w:t>
      </w:r>
    </w:p>
    <w:p w:rsidR="00901783" w:rsidRPr="005F23EF" w:rsidRDefault="004321C0" w:rsidP="00C25C0D">
      <w:pPr>
        <w:pStyle w:val="NormalWeb"/>
        <w:ind w:left="720" w:hanging="720"/>
        <w:jc w:val="both"/>
        <w:rPr>
          <w:rFonts w:ascii="Frutiger LT Std 45 Light" w:hAnsi="Frutiger LT Std 45 Light"/>
        </w:rPr>
      </w:pPr>
      <w:r>
        <w:rPr>
          <w:rFonts w:ascii="Frutiger LT Std 45 Light" w:hAnsi="Frutiger LT Std 45 Light"/>
        </w:rPr>
        <w:t>9</w:t>
      </w:r>
      <w:r w:rsidR="0081668B">
        <w:rPr>
          <w:rFonts w:ascii="Frutiger LT Std 45 Light" w:hAnsi="Frutiger LT Std 45 Light"/>
        </w:rPr>
        <w:t>.</w:t>
      </w:r>
      <w:r w:rsidR="0081668B">
        <w:rPr>
          <w:rFonts w:ascii="Frutiger LT Std 45 Light" w:hAnsi="Frutiger LT Std 45 Light"/>
        </w:rPr>
        <w:tab/>
        <w:t>Endorsements</w:t>
      </w:r>
      <w:r w:rsidR="00901783" w:rsidRPr="005F23EF">
        <w:rPr>
          <w:rFonts w:ascii="Frutiger LT Std 45 Light" w:hAnsi="Frutiger LT Std 45 Light"/>
        </w:rPr>
        <w:t xml:space="preserve"> will usually be announced within one month after the deadline.</w:t>
      </w:r>
      <w:r w:rsidR="00C25C0D">
        <w:rPr>
          <w:rFonts w:ascii="Frutiger LT Std 45 Light" w:hAnsi="Frutiger LT Std 45 Light"/>
        </w:rPr>
        <w:t xml:space="preserve">  The   University will provide a supporting letter to accompany the visa application.  Advice will be available from colleagues in the International Student Office with regards to the Tier 1 visa application process.  As there is no guarantee that the visa application will be successful, any unsuccessful student will have to withdraw from the scheme.</w:t>
      </w:r>
    </w:p>
    <w:p w:rsidR="00901783" w:rsidRPr="005F23EF" w:rsidRDefault="004321C0" w:rsidP="0081668B">
      <w:pPr>
        <w:pStyle w:val="NormalWeb"/>
        <w:ind w:left="720" w:hanging="720"/>
        <w:jc w:val="both"/>
        <w:rPr>
          <w:rFonts w:ascii="Frutiger LT Std 45 Light" w:hAnsi="Frutiger LT Std 45 Light"/>
        </w:rPr>
      </w:pPr>
      <w:r>
        <w:rPr>
          <w:rFonts w:ascii="Frutiger LT Std 45 Light" w:hAnsi="Frutiger LT Std 45 Light"/>
        </w:rPr>
        <w:t>10</w:t>
      </w:r>
      <w:r w:rsidR="0081668B">
        <w:rPr>
          <w:rFonts w:ascii="Frutiger LT Std 45 Light" w:hAnsi="Frutiger LT Std 45 Light"/>
        </w:rPr>
        <w:t>.</w:t>
      </w:r>
      <w:r w:rsidR="0081668B">
        <w:rPr>
          <w:rFonts w:ascii="Frutiger LT Std 45 Light" w:hAnsi="Frutiger LT Std 45 Light"/>
        </w:rPr>
        <w:tab/>
      </w:r>
      <w:r w:rsidR="00901783" w:rsidRPr="005F23EF">
        <w:rPr>
          <w:rFonts w:ascii="Frutiger LT Std 45 Light" w:hAnsi="Frutiger LT Std 45 Light"/>
        </w:rPr>
        <w:t>Successful applications will have been judged by the scheme panel to be of a high standard in terms</w:t>
      </w:r>
      <w:r w:rsidR="009D3A67">
        <w:rPr>
          <w:rFonts w:ascii="Frutiger LT Std 45 Light" w:hAnsi="Frutiger LT Std 45 Light"/>
        </w:rPr>
        <w:t xml:space="preserve"> of innovation, in terms of </w:t>
      </w:r>
      <w:r w:rsidR="00901783" w:rsidRPr="005F23EF">
        <w:rPr>
          <w:rFonts w:ascii="Frutiger LT Std 45 Light" w:hAnsi="Frutiger LT Std 45 Light"/>
        </w:rPr>
        <w:t xml:space="preserve">the likelihood of business success. </w:t>
      </w:r>
    </w:p>
    <w:p w:rsidR="00901783" w:rsidRDefault="004321C0" w:rsidP="0081668B">
      <w:pPr>
        <w:pStyle w:val="NormalWeb"/>
        <w:ind w:left="720" w:hanging="720"/>
        <w:jc w:val="both"/>
        <w:rPr>
          <w:rFonts w:ascii="Frutiger LT Std 45 Light" w:hAnsi="Frutiger LT Std 45 Light"/>
        </w:rPr>
      </w:pPr>
      <w:r>
        <w:rPr>
          <w:rFonts w:ascii="Frutiger LT Std 45 Light" w:hAnsi="Frutiger LT Std 45 Light"/>
        </w:rPr>
        <w:t>11</w:t>
      </w:r>
      <w:r w:rsidR="0081668B">
        <w:rPr>
          <w:rFonts w:ascii="Frutiger LT Std 45 Light" w:hAnsi="Frutiger LT Std 45 Light"/>
        </w:rPr>
        <w:t>.</w:t>
      </w:r>
      <w:r w:rsidR="0081668B">
        <w:rPr>
          <w:rFonts w:ascii="Frutiger LT Std 45 Light" w:hAnsi="Frutiger LT Std 45 Light"/>
        </w:rPr>
        <w:tab/>
        <w:t>There is a maximum of ten</w:t>
      </w:r>
      <w:r w:rsidR="00901783" w:rsidRPr="005F23EF">
        <w:rPr>
          <w:rFonts w:ascii="Frutiger LT Std 45 Light" w:hAnsi="Frutiger LT Std 45 Light"/>
        </w:rPr>
        <w:t xml:space="preserve"> </w:t>
      </w:r>
      <w:r w:rsidR="0081668B">
        <w:rPr>
          <w:rFonts w:ascii="Frutiger LT Std 45 Light" w:hAnsi="Frutiger LT Std 45 Light"/>
        </w:rPr>
        <w:t>endorsements</w:t>
      </w:r>
      <w:r w:rsidR="00901783" w:rsidRPr="005F23EF">
        <w:rPr>
          <w:rFonts w:ascii="Frutiger LT Std 45 Light" w:hAnsi="Frutiger LT Std 45 Light"/>
        </w:rPr>
        <w:t xml:space="preserve"> in any one academic year. The scheme panel reserves </w:t>
      </w:r>
      <w:r w:rsidR="0081668B">
        <w:rPr>
          <w:rFonts w:ascii="Frutiger LT Std 45 Light" w:hAnsi="Frutiger LT Std 45 Light"/>
        </w:rPr>
        <w:t>the right to make no endorsements</w:t>
      </w:r>
      <w:r w:rsidR="00901783" w:rsidRPr="005F23EF">
        <w:rPr>
          <w:rFonts w:ascii="Frutiger LT Std 45 Light" w:hAnsi="Frutiger LT Std 45 Light"/>
        </w:rPr>
        <w:t xml:space="preserve"> in any academic year if applications are considered not to be of acceptable quality.</w:t>
      </w:r>
    </w:p>
    <w:p w:rsidR="0081668B" w:rsidRPr="0081668B" w:rsidRDefault="0081668B" w:rsidP="0081668B">
      <w:pPr>
        <w:pStyle w:val="NormalWeb"/>
        <w:ind w:left="720" w:hanging="720"/>
        <w:jc w:val="both"/>
        <w:rPr>
          <w:rFonts w:ascii="Frutiger LT Std 45 Light" w:hAnsi="Frutiger LT Std 45 Light"/>
          <w:b/>
        </w:rPr>
      </w:pPr>
      <w:r w:rsidRPr="0081668B">
        <w:rPr>
          <w:rFonts w:ascii="Frutiger LT Std 45 Light" w:hAnsi="Frutiger LT Std 45 Light"/>
          <w:b/>
        </w:rPr>
        <w:t>Monitoring of Graduates in receipt of a Tier 1 (Graduate Entrepreneur) visa</w:t>
      </w:r>
    </w:p>
    <w:p w:rsidR="0081668B" w:rsidRDefault="0081668B" w:rsidP="00B266B5">
      <w:pPr>
        <w:pStyle w:val="NormalWeb"/>
        <w:numPr>
          <w:ilvl w:val="0"/>
          <w:numId w:val="2"/>
        </w:numPr>
        <w:jc w:val="both"/>
        <w:rPr>
          <w:rFonts w:ascii="Frutiger LT Std 45 Light" w:hAnsi="Frutiger LT Std 45 Light"/>
        </w:rPr>
      </w:pPr>
      <w:r>
        <w:rPr>
          <w:rFonts w:ascii="Frutiger LT Std 45 Light" w:hAnsi="Frutiger LT Std 45 Light"/>
        </w:rPr>
        <w:t>All graduates in receipt of university endorsement of a Tier 1 (Graduate Entrepreneur) visa will be required to sign a contract with the university confirming that they will:</w:t>
      </w:r>
    </w:p>
    <w:p w:rsidR="0081668B" w:rsidRDefault="0081668B" w:rsidP="00B266B5">
      <w:pPr>
        <w:pStyle w:val="NormalWeb"/>
        <w:ind w:left="360"/>
        <w:jc w:val="both"/>
        <w:rPr>
          <w:rFonts w:ascii="Frutiger LT Std 45 Light" w:hAnsi="Frutiger LT Std 45 Light"/>
        </w:rPr>
      </w:pPr>
    </w:p>
    <w:p w:rsidR="0081668B" w:rsidRDefault="0081668B" w:rsidP="00B266B5">
      <w:pPr>
        <w:pStyle w:val="NormalWeb"/>
        <w:numPr>
          <w:ilvl w:val="1"/>
          <w:numId w:val="2"/>
        </w:numPr>
        <w:jc w:val="both"/>
        <w:rPr>
          <w:rFonts w:ascii="Frutiger LT Std 45 Light" w:hAnsi="Frutiger LT Std 45 Light"/>
        </w:rPr>
      </w:pPr>
      <w:r>
        <w:rPr>
          <w:rFonts w:ascii="Frutiger LT Std 45 Light" w:hAnsi="Frutiger LT Std 45 Light"/>
        </w:rPr>
        <w:t>spend the majority of their working time on developing their business venture</w:t>
      </w:r>
    </w:p>
    <w:p w:rsidR="0081668B" w:rsidRDefault="0081668B" w:rsidP="00B266B5">
      <w:pPr>
        <w:pStyle w:val="NormalWeb"/>
        <w:numPr>
          <w:ilvl w:val="1"/>
          <w:numId w:val="2"/>
        </w:numPr>
        <w:jc w:val="both"/>
        <w:rPr>
          <w:rFonts w:ascii="Frutiger LT Std 45 Light" w:hAnsi="Frutiger LT Std 45 Light"/>
        </w:rPr>
      </w:pPr>
      <w:r>
        <w:rPr>
          <w:rFonts w:ascii="Frutiger LT Std 45 Light" w:hAnsi="Frutiger LT Std 45 Light"/>
        </w:rPr>
        <w:t>maintain regular quarterly contact with their nominated Faculty mentor, producing a written report which must be signed off by the Faculty mentor</w:t>
      </w:r>
    </w:p>
    <w:p w:rsidR="0081668B" w:rsidRDefault="0081668B" w:rsidP="00B266B5">
      <w:pPr>
        <w:pStyle w:val="NormalWeb"/>
        <w:numPr>
          <w:ilvl w:val="1"/>
          <w:numId w:val="2"/>
        </w:numPr>
        <w:jc w:val="both"/>
        <w:rPr>
          <w:rFonts w:ascii="Frutiger LT Std 45 Light" w:hAnsi="Frutiger LT Std 45 Light"/>
        </w:rPr>
      </w:pPr>
      <w:r>
        <w:rPr>
          <w:rFonts w:ascii="Frutiger LT Std 45 Light" w:hAnsi="Frutiger LT Std 45 Light"/>
        </w:rPr>
        <w:t>advise their faculty mentor immediately if they cease to participate in the scheme</w:t>
      </w:r>
    </w:p>
    <w:p w:rsidR="00B266B5" w:rsidRDefault="00B266B5" w:rsidP="00B266B5">
      <w:pPr>
        <w:pStyle w:val="NormalWeb"/>
        <w:ind w:left="1080"/>
        <w:jc w:val="both"/>
        <w:rPr>
          <w:rFonts w:ascii="Frutiger LT Std 45 Light" w:hAnsi="Frutiger LT Std 45 Light"/>
        </w:rPr>
      </w:pPr>
    </w:p>
    <w:p w:rsidR="0081668B" w:rsidRDefault="0081668B" w:rsidP="00B266B5">
      <w:pPr>
        <w:pStyle w:val="NormalWeb"/>
        <w:numPr>
          <w:ilvl w:val="0"/>
          <w:numId w:val="2"/>
        </w:numPr>
        <w:jc w:val="both"/>
        <w:rPr>
          <w:rFonts w:ascii="Frutiger LT Std 45 Light" w:hAnsi="Frutiger LT Std 45 Light"/>
        </w:rPr>
      </w:pPr>
      <w:r>
        <w:rPr>
          <w:rFonts w:ascii="Frutiger LT Std 45 Light" w:hAnsi="Frutiger LT Std 45 Light"/>
        </w:rPr>
        <w:t>The quarterly  written report will be submitted to the Entrepreneur in Residence</w:t>
      </w:r>
      <w:r w:rsidR="00B266B5">
        <w:rPr>
          <w:rFonts w:ascii="Frutiger LT Std 45 Light" w:hAnsi="Frutiger LT Std 45 Light"/>
        </w:rPr>
        <w:t xml:space="preserve"> (EIR)</w:t>
      </w:r>
      <w:r>
        <w:rPr>
          <w:rFonts w:ascii="Frutiger LT Std 45 Light" w:hAnsi="Frutiger LT Std 45 Light"/>
        </w:rPr>
        <w:t xml:space="preserve"> who will present it formally to the </w:t>
      </w:r>
      <w:r w:rsidR="00B266B5">
        <w:rPr>
          <w:rFonts w:ascii="Frutiger LT Std 45 Light" w:hAnsi="Frutiger LT Std 45 Light"/>
        </w:rPr>
        <w:t>University’s GRIST Board, chaired by the University Commercial Director.</w:t>
      </w:r>
    </w:p>
    <w:p w:rsidR="00B266B5" w:rsidRDefault="00B266B5" w:rsidP="00B266B5">
      <w:pPr>
        <w:pStyle w:val="NormalWeb"/>
        <w:ind w:left="360"/>
        <w:jc w:val="both"/>
        <w:rPr>
          <w:rFonts w:ascii="Frutiger LT Std 45 Light" w:hAnsi="Frutiger LT Std 45 Light"/>
        </w:rPr>
      </w:pPr>
    </w:p>
    <w:p w:rsidR="00B266B5" w:rsidRDefault="00B266B5" w:rsidP="00B266B5">
      <w:pPr>
        <w:pStyle w:val="NormalWeb"/>
        <w:numPr>
          <w:ilvl w:val="0"/>
          <w:numId w:val="2"/>
        </w:numPr>
        <w:jc w:val="both"/>
        <w:rPr>
          <w:rFonts w:ascii="Frutiger LT Std 45 Light" w:hAnsi="Frutiger LT Std 45 Light"/>
        </w:rPr>
      </w:pPr>
      <w:r>
        <w:rPr>
          <w:rFonts w:ascii="Frutiger LT Std 45 Light" w:hAnsi="Frutiger LT Std 45 Light"/>
        </w:rPr>
        <w:lastRenderedPageBreak/>
        <w:t>Following that meeting, the EIR will report on the progress of all graduates in receipt of the university endorsement/Tier 1(Graduate Entrepreneurship) visa to the Visa Compliance Officer in the Academic Registry who will report as appropriate to the UKBA.</w:t>
      </w:r>
    </w:p>
    <w:p w:rsidR="0081668B" w:rsidRPr="005F23EF" w:rsidRDefault="0081668B" w:rsidP="00B266B5">
      <w:pPr>
        <w:pStyle w:val="NormalWeb"/>
        <w:ind w:left="720" w:hanging="720"/>
        <w:jc w:val="both"/>
        <w:rPr>
          <w:rFonts w:ascii="Frutiger LT Std 45 Light" w:hAnsi="Frutiger LT Std 45 Light"/>
        </w:rPr>
      </w:pPr>
    </w:p>
    <w:p w:rsidR="009F7ED0" w:rsidRPr="005F23EF" w:rsidRDefault="009F7ED0" w:rsidP="00B266B5">
      <w:pPr>
        <w:jc w:val="both"/>
        <w:rPr>
          <w:rFonts w:ascii="Frutiger LT Std 45 Light" w:hAnsi="Frutiger LT Std 45 Light"/>
        </w:rPr>
      </w:pPr>
    </w:p>
    <w:sectPr w:rsidR="009F7ED0" w:rsidRPr="005F23EF" w:rsidSect="005F23EF">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0DDA"/>
    <w:multiLevelType w:val="multilevel"/>
    <w:tmpl w:val="1F2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735FB"/>
    <w:multiLevelType w:val="hybridMultilevel"/>
    <w:tmpl w:val="898C63A6"/>
    <w:lvl w:ilvl="0" w:tplc="0809000F">
      <w:start w:val="1"/>
      <w:numFmt w:val="decimal"/>
      <w:lvlText w:val="%1."/>
      <w:lvlJc w:val="left"/>
      <w:pPr>
        <w:tabs>
          <w:tab w:val="num" w:pos="720"/>
        </w:tabs>
        <w:ind w:left="720" w:hanging="360"/>
      </w:pPr>
      <w:rPr>
        <w:rFonts w:hint="default"/>
      </w:rPr>
    </w:lvl>
    <w:lvl w:ilvl="1" w:tplc="4498F622">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901783"/>
    <w:rsid w:val="00000599"/>
    <w:rsid w:val="00000C78"/>
    <w:rsid w:val="00000F6D"/>
    <w:rsid w:val="0000125A"/>
    <w:rsid w:val="00002583"/>
    <w:rsid w:val="00002A0A"/>
    <w:rsid w:val="0000344B"/>
    <w:rsid w:val="00004F33"/>
    <w:rsid w:val="0000569A"/>
    <w:rsid w:val="00005AB5"/>
    <w:rsid w:val="00005C04"/>
    <w:rsid w:val="00005FF3"/>
    <w:rsid w:val="00007B6B"/>
    <w:rsid w:val="00012A7C"/>
    <w:rsid w:val="00012BEB"/>
    <w:rsid w:val="00013480"/>
    <w:rsid w:val="0001358A"/>
    <w:rsid w:val="00014376"/>
    <w:rsid w:val="00014E62"/>
    <w:rsid w:val="00015068"/>
    <w:rsid w:val="00016030"/>
    <w:rsid w:val="000167FC"/>
    <w:rsid w:val="00016AE1"/>
    <w:rsid w:val="00017869"/>
    <w:rsid w:val="00017A80"/>
    <w:rsid w:val="00017CDF"/>
    <w:rsid w:val="000201EA"/>
    <w:rsid w:val="00020E80"/>
    <w:rsid w:val="00020EB7"/>
    <w:rsid w:val="000218FE"/>
    <w:rsid w:val="00021A96"/>
    <w:rsid w:val="000223E3"/>
    <w:rsid w:val="000237C7"/>
    <w:rsid w:val="00023CD7"/>
    <w:rsid w:val="000242C1"/>
    <w:rsid w:val="00024E21"/>
    <w:rsid w:val="000250CB"/>
    <w:rsid w:val="00025A44"/>
    <w:rsid w:val="00025D1B"/>
    <w:rsid w:val="00025D8B"/>
    <w:rsid w:val="00026320"/>
    <w:rsid w:val="000264A7"/>
    <w:rsid w:val="000305F8"/>
    <w:rsid w:val="0003068C"/>
    <w:rsid w:val="0003134F"/>
    <w:rsid w:val="00031A55"/>
    <w:rsid w:val="0003248B"/>
    <w:rsid w:val="000328F7"/>
    <w:rsid w:val="000332D5"/>
    <w:rsid w:val="000332ED"/>
    <w:rsid w:val="000337F9"/>
    <w:rsid w:val="00033A9F"/>
    <w:rsid w:val="00033F1B"/>
    <w:rsid w:val="00036775"/>
    <w:rsid w:val="0004029B"/>
    <w:rsid w:val="00041664"/>
    <w:rsid w:val="00041A8A"/>
    <w:rsid w:val="000423F0"/>
    <w:rsid w:val="000424B7"/>
    <w:rsid w:val="000426A0"/>
    <w:rsid w:val="00047137"/>
    <w:rsid w:val="0004714E"/>
    <w:rsid w:val="00047C01"/>
    <w:rsid w:val="00047D13"/>
    <w:rsid w:val="00050F48"/>
    <w:rsid w:val="00052C7D"/>
    <w:rsid w:val="00053177"/>
    <w:rsid w:val="0005368C"/>
    <w:rsid w:val="00055015"/>
    <w:rsid w:val="000552EB"/>
    <w:rsid w:val="00056393"/>
    <w:rsid w:val="00056CC2"/>
    <w:rsid w:val="00060268"/>
    <w:rsid w:val="00061234"/>
    <w:rsid w:val="000613D4"/>
    <w:rsid w:val="00061565"/>
    <w:rsid w:val="000626B5"/>
    <w:rsid w:val="00064323"/>
    <w:rsid w:val="00065BC8"/>
    <w:rsid w:val="0006602F"/>
    <w:rsid w:val="000665E0"/>
    <w:rsid w:val="0006668E"/>
    <w:rsid w:val="000666AF"/>
    <w:rsid w:val="00066A07"/>
    <w:rsid w:val="00066AD3"/>
    <w:rsid w:val="0006752A"/>
    <w:rsid w:val="00070997"/>
    <w:rsid w:val="00070AC8"/>
    <w:rsid w:val="00070BE3"/>
    <w:rsid w:val="000713F4"/>
    <w:rsid w:val="000719CB"/>
    <w:rsid w:val="00071DAF"/>
    <w:rsid w:val="00071EA5"/>
    <w:rsid w:val="000725A0"/>
    <w:rsid w:val="000732CC"/>
    <w:rsid w:val="000741FB"/>
    <w:rsid w:val="00076754"/>
    <w:rsid w:val="00077518"/>
    <w:rsid w:val="000779D4"/>
    <w:rsid w:val="00077A82"/>
    <w:rsid w:val="000805B8"/>
    <w:rsid w:val="00080713"/>
    <w:rsid w:val="000824D2"/>
    <w:rsid w:val="00082EC7"/>
    <w:rsid w:val="00083193"/>
    <w:rsid w:val="00083E96"/>
    <w:rsid w:val="00084B13"/>
    <w:rsid w:val="0008543A"/>
    <w:rsid w:val="00085FA1"/>
    <w:rsid w:val="00086F52"/>
    <w:rsid w:val="00087970"/>
    <w:rsid w:val="00087FE5"/>
    <w:rsid w:val="00090D00"/>
    <w:rsid w:val="00090EDC"/>
    <w:rsid w:val="00092904"/>
    <w:rsid w:val="00093B89"/>
    <w:rsid w:val="00094DC3"/>
    <w:rsid w:val="000A4A0B"/>
    <w:rsid w:val="000A4A6A"/>
    <w:rsid w:val="000A5271"/>
    <w:rsid w:val="000A59FD"/>
    <w:rsid w:val="000A71B2"/>
    <w:rsid w:val="000A730C"/>
    <w:rsid w:val="000A7925"/>
    <w:rsid w:val="000B0FB4"/>
    <w:rsid w:val="000B1688"/>
    <w:rsid w:val="000B1709"/>
    <w:rsid w:val="000B203D"/>
    <w:rsid w:val="000B34F4"/>
    <w:rsid w:val="000B3E01"/>
    <w:rsid w:val="000B5541"/>
    <w:rsid w:val="000B5F73"/>
    <w:rsid w:val="000B61D2"/>
    <w:rsid w:val="000C2898"/>
    <w:rsid w:val="000C3A55"/>
    <w:rsid w:val="000C3B09"/>
    <w:rsid w:val="000C424C"/>
    <w:rsid w:val="000C4307"/>
    <w:rsid w:val="000C4C5D"/>
    <w:rsid w:val="000C4D0F"/>
    <w:rsid w:val="000C503B"/>
    <w:rsid w:val="000C5C1E"/>
    <w:rsid w:val="000C74FA"/>
    <w:rsid w:val="000D2219"/>
    <w:rsid w:val="000D3B98"/>
    <w:rsid w:val="000D434E"/>
    <w:rsid w:val="000D48F1"/>
    <w:rsid w:val="000D5500"/>
    <w:rsid w:val="000D568F"/>
    <w:rsid w:val="000D72B0"/>
    <w:rsid w:val="000D7E10"/>
    <w:rsid w:val="000E1435"/>
    <w:rsid w:val="000E283D"/>
    <w:rsid w:val="000E2C63"/>
    <w:rsid w:val="000E3BD5"/>
    <w:rsid w:val="000E3D4A"/>
    <w:rsid w:val="000E44E2"/>
    <w:rsid w:val="000E5EC7"/>
    <w:rsid w:val="000E64FB"/>
    <w:rsid w:val="000E68E3"/>
    <w:rsid w:val="000F0C1E"/>
    <w:rsid w:val="000F0E35"/>
    <w:rsid w:val="000F0F40"/>
    <w:rsid w:val="000F1303"/>
    <w:rsid w:val="000F1722"/>
    <w:rsid w:val="000F21DB"/>
    <w:rsid w:val="000F3C7E"/>
    <w:rsid w:val="000F5B68"/>
    <w:rsid w:val="000F6CA1"/>
    <w:rsid w:val="000F72E4"/>
    <w:rsid w:val="00100898"/>
    <w:rsid w:val="00101AE5"/>
    <w:rsid w:val="001028FE"/>
    <w:rsid w:val="0010374E"/>
    <w:rsid w:val="0010375B"/>
    <w:rsid w:val="00103B27"/>
    <w:rsid w:val="00103B46"/>
    <w:rsid w:val="00104337"/>
    <w:rsid w:val="00104FDC"/>
    <w:rsid w:val="00105D22"/>
    <w:rsid w:val="001067FE"/>
    <w:rsid w:val="00106B4B"/>
    <w:rsid w:val="00106C5F"/>
    <w:rsid w:val="00106D35"/>
    <w:rsid w:val="00107670"/>
    <w:rsid w:val="00107C37"/>
    <w:rsid w:val="00111451"/>
    <w:rsid w:val="001119B2"/>
    <w:rsid w:val="00111E7C"/>
    <w:rsid w:val="00113B4B"/>
    <w:rsid w:val="0011491A"/>
    <w:rsid w:val="00115FE3"/>
    <w:rsid w:val="00116C9D"/>
    <w:rsid w:val="00120B22"/>
    <w:rsid w:val="00121179"/>
    <w:rsid w:val="0012275A"/>
    <w:rsid w:val="00123163"/>
    <w:rsid w:val="001231E3"/>
    <w:rsid w:val="0012322E"/>
    <w:rsid w:val="00123867"/>
    <w:rsid w:val="001241AD"/>
    <w:rsid w:val="00124C7B"/>
    <w:rsid w:val="0012573C"/>
    <w:rsid w:val="0012594E"/>
    <w:rsid w:val="00126E14"/>
    <w:rsid w:val="001302B0"/>
    <w:rsid w:val="00130511"/>
    <w:rsid w:val="00130AAA"/>
    <w:rsid w:val="00130C79"/>
    <w:rsid w:val="0013282D"/>
    <w:rsid w:val="001345C5"/>
    <w:rsid w:val="001348B9"/>
    <w:rsid w:val="00134990"/>
    <w:rsid w:val="001350D8"/>
    <w:rsid w:val="00135158"/>
    <w:rsid w:val="001366B1"/>
    <w:rsid w:val="00140695"/>
    <w:rsid w:val="0014127E"/>
    <w:rsid w:val="00141659"/>
    <w:rsid w:val="00142FE4"/>
    <w:rsid w:val="001430FF"/>
    <w:rsid w:val="00143138"/>
    <w:rsid w:val="00144424"/>
    <w:rsid w:val="0014452F"/>
    <w:rsid w:val="00144FF8"/>
    <w:rsid w:val="001462E2"/>
    <w:rsid w:val="0014693F"/>
    <w:rsid w:val="0014732B"/>
    <w:rsid w:val="00147CAC"/>
    <w:rsid w:val="00150968"/>
    <w:rsid w:val="00150CED"/>
    <w:rsid w:val="001523DC"/>
    <w:rsid w:val="00152F2B"/>
    <w:rsid w:val="001538AA"/>
    <w:rsid w:val="00156670"/>
    <w:rsid w:val="00156980"/>
    <w:rsid w:val="00156ABA"/>
    <w:rsid w:val="0015711E"/>
    <w:rsid w:val="001574FA"/>
    <w:rsid w:val="00160D87"/>
    <w:rsid w:val="00160FC0"/>
    <w:rsid w:val="001633C3"/>
    <w:rsid w:val="00163434"/>
    <w:rsid w:val="00163649"/>
    <w:rsid w:val="00163743"/>
    <w:rsid w:val="00165F93"/>
    <w:rsid w:val="00166273"/>
    <w:rsid w:val="0017025E"/>
    <w:rsid w:val="00170878"/>
    <w:rsid w:val="00170E5E"/>
    <w:rsid w:val="001718ED"/>
    <w:rsid w:val="00171C56"/>
    <w:rsid w:val="00171D54"/>
    <w:rsid w:val="00172CE2"/>
    <w:rsid w:val="00172DFD"/>
    <w:rsid w:val="001737E7"/>
    <w:rsid w:val="00173B1C"/>
    <w:rsid w:val="00174A31"/>
    <w:rsid w:val="00175232"/>
    <w:rsid w:val="001764D0"/>
    <w:rsid w:val="00177033"/>
    <w:rsid w:val="001800A9"/>
    <w:rsid w:val="001807FE"/>
    <w:rsid w:val="00181E16"/>
    <w:rsid w:val="00182751"/>
    <w:rsid w:val="00183B2A"/>
    <w:rsid w:val="00185B21"/>
    <w:rsid w:val="001861EE"/>
    <w:rsid w:val="00187A73"/>
    <w:rsid w:val="00187C3E"/>
    <w:rsid w:val="00190476"/>
    <w:rsid w:val="00191369"/>
    <w:rsid w:val="001937CA"/>
    <w:rsid w:val="00193A48"/>
    <w:rsid w:val="0019435F"/>
    <w:rsid w:val="00196B92"/>
    <w:rsid w:val="0019702E"/>
    <w:rsid w:val="001976D9"/>
    <w:rsid w:val="001A0159"/>
    <w:rsid w:val="001A0E3D"/>
    <w:rsid w:val="001A0E60"/>
    <w:rsid w:val="001A1776"/>
    <w:rsid w:val="001A187D"/>
    <w:rsid w:val="001A1A4A"/>
    <w:rsid w:val="001A1E41"/>
    <w:rsid w:val="001A25DB"/>
    <w:rsid w:val="001A3F00"/>
    <w:rsid w:val="001A41CA"/>
    <w:rsid w:val="001A58ED"/>
    <w:rsid w:val="001A5A56"/>
    <w:rsid w:val="001A68D2"/>
    <w:rsid w:val="001A7059"/>
    <w:rsid w:val="001A787E"/>
    <w:rsid w:val="001A7AAB"/>
    <w:rsid w:val="001B0338"/>
    <w:rsid w:val="001B03B1"/>
    <w:rsid w:val="001B07E1"/>
    <w:rsid w:val="001B154F"/>
    <w:rsid w:val="001B24CD"/>
    <w:rsid w:val="001B3536"/>
    <w:rsid w:val="001B3739"/>
    <w:rsid w:val="001B37E1"/>
    <w:rsid w:val="001B4660"/>
    <w:rsid w:val="001B7862"/>
    <w:rsid w:val="001C0246"/>
    <w:rsid w:val="001C0AFA"/>
    <w:rsid w:val="001C1806"/>
    <w:rsid w:val="001C259C"/>
    <w:rsid w:val="001C3E5A"/>
    <w:rsid w:val="001C5940"/>
    <w:rsid w:val="001C698A"/>
    <w:rsid w:val="001C6DA3"/>
    <w:rsid w:val="001C71C1"/>
    <w:rsid w:val="001C7B48"/>
    <w:rsid w:val="001C7E12"/>
    <w:rsid w:val="001D0252"/>
    <w:rsid w:val="001D04C1"/>
    <w:rsid w:val="001D1515"/>
    <w:rsid w:val="001D165C"/>
    <w:rsid w:val="001D3464"/>
    <w:rsid w:val="001D514D"/>
    <w:rsid w:val="001D5CCF"/>
    <w:rsid w:val="001D5FCB"/>
    <w:rsid w:val="001D6756"/>
    <w:rsid w:val="001D6BDE"/>
    <w:rsid w:val="001D6F36"/>
    <w:rsid w:val="001D6F68"/>
    <w:rsid w:val="001D74B4"/>
    <w:rsid w:val="001D7741"/>
    <w:rsid w:val="001D7813"/>
    <w:rsid w:val="001E1C37"/>
    <w:rsid w:val="001E34FC"/>
    <w:rsid w:val="001E4631"/>
    <w:rsid w:val="001E5F73"/>
    <w:rsid w:val="001E60E3"/>
    <w:rsid w:val="001E61CA"/>
    <w:rsid w:val="001E64E7"/>
    <w:rsid w:val="001F0FA9"/>
    <w:rsid w:val="001F2038"/>
    <w:rsid w:val="001F2451"/>
    <w:rsid w:val="001F24E8"/>
    <w:rsid w:val="001F26F8"/>
    <w:rsid w:val="001F385E"/>
    <w:rsid w:val="001F4C49"/>
    <w:rsid w:val="001F4D2B"/>
    <w:rsid w:val="001F51E1"/>
    <w:rsid w:val="001F560F"/>
    <w:rsid w:val="001F60B7"/>
    <w:rsid w:val="001F64B7"/>
    <w:rsid w:val="0020126E"/>
    <w:rsid w:val="002015D8"/>
    <w:rsid w:val="002022EF"/>
    <w:rsid w:val="00202B74"/>
    <w:rsid w:val="00203F9B"/>
    <w:rsid w:val="00204768"/>
    <w:rsid w:val="00204830"/>
    <w:rsid w:val="00204852"/>
    <w:rsid w:val="00204D65"/>
    <w:rsid w:val="002054D3"/>
    <w:rsid w:val="00205C99"/>
    <w:rsid w:val="00205F9B"/>
    <w:rsid w:val="00206506"/>
    <w:rsid w:val="00206589"/>
    <w:rsid w:val="00206CB5"/>
    <w:rsid w:val="002071E1"/>
    <w:rsid w:val="002074AD"/>
    <w:rsid w:val="00210A57"/>
    <w:rsid w:val="00210ACC"/>
    <w:rsid w:val="00210DB8"/>
    <w:rsid w:val="00212A8F"/>
    <w:rsid w:val="00213D65"/>
    <w:rsid w:val="00213E59"/>
    <w:rsid w:val="00215ED1"/>
    <w:rsid w:val="00217187"/>
    <w:rsid w:val="0021720B"/>
    <w:rsid w:val="00217AC0"/>
    <w:rsid w:val="00220542"/>
    <w:rsid w:val="00220BA1"/>
    <w:rsid w:val="00221A37"/>
    <w:rsid w:val="00222049"/>
    <w:rsid w:val="0022394E"/>
    <w:rsid w:val="0022467A"/>
    <w:rsid w:val="00225E90"/>
    <w:rsid w:val="00226B9A"/>
    <w:rsid w:val="00226CCC"/>
    <w:rsid w:val="002270C8"/>
    <w:rsid w:val="00230EA9"/>
    <w:rsid w:val="002310C0"/>
    <w:rsid w:val="002314DE"/>
    <w:rsid w:val="00232565"/>
    <w:rsid w:val="0023384B"/>
    <w:rsid w:val="002344C6"/>
    <w:rsid w:val="00234DEF"/>
    <w:rsid w:val="00235670"/>
    <w:rsid w:val="00235FBD"/>
    <w:rsid w:val="00236ECF"/>
    <w:rsid w:val="00236F7B"/>
    <w:rsid w:val="002403CF"/>
    <w:rsid w:val="0024088D"/>
    <w:rsid w:val="002409D5"/>
    <w:rsid w:val="0024200B"/>
    <w:rsid w:val="00242593"/>
    <w:rsid w:val="002429C4"/>
    <w:rsid w:val="002432D8"/>
    <w:rsid w:val="00243567"/>
    <w:rsid w:val="002444D8"/>
    <w:rsid w:val="002445CF"/>
    <w:rsid w:val="002449AC"/>
    <w:rsid w:val="00244C02"/>
    <w:rsid w:val="00244F32"/>
    <w:rsid w:val="0024612F"/>
    <w:rsid w:val="00247E2C"/>
    <w:rsid w:val="00250FE3"/>
    <w:rsid w:val="00251E88"/>
    <w:rsid w:val="00253E65"/>
    <w:rsid w:val="00254184"/>
    <w:rsid w:val="00255B40"/>
    <w:rsid w:val="0025678E"/>
    <w:rsid w:val="002568A3"/>
    <w:rsid w:val="00257142"/>
    <w:rsid w:val="002575E4"/>
    <w:rsid w:val="00257697"/>
    <w:rsid w:val="00260018"/>
    <w:rsid w:val="00260704"/>
    <w:rsid w:val="00261AD5"/>
    <w:rsid w:val="00261F66"/>
    <w:rsid w:val="00262077"/>
    <w:rsid w:val="002629E6"/>
    <w:rsid w:val="00263A22"/>
    <w:rsid w:val="00264668"/>
    <w:rsid w:val="00266D96"/>
    <w:rsid w:val="00267458"/>
    <w:rsid w:val="00267720"/>
    <w:rsid w:val="00267C50"/>
    <w:rsid w:val="00270447"/>
    <w:rsid w:val="00271F96"/>
    <w:rsid w:val="002747D5"/>
    <w:rsid w:val="00274C58"/>
    <w:rsid w:val="002764B8"/>
    <w:rsid w:val="00277E56"/>
    <w:rsid w:val="00280419"/>
    <w:rsid w:val="0028108A"/>
    <w:rsid w:val="00281D69"/>
    <w:rsid w:val="00282318"/>
    <w:rsid w:val="002827F5"/>
    <w:rsid w:val="00283F28"/>
    <w:rsid w:val="0028552E"/>
    <w:rsid w:val="00285C0E"/>
    <w:rsid w:val="00286CC8"/>
    <w:rsid w:val="002877A4"/>
    <w:rsid w:val="00287F58"/>
    <w:rsid w:val="00291774"/>
    <w:rsid w:val="00291E33"/>
    <w:rsid w:val="00291FA6"/>
    <w:rsid w:val="0029302F"/>
    <w:rsid w:val="0029319A"/>
    <w:rsid w:val="00293760"/>
    <w:rsid w:val="002938F3"/>
    <w:rsid w:val="00294046"/>
    <w:rsid w:val="00294E2E"/>
    <w:rsid w:val="0029574B"/>
    <w:rsid w:val="002959D6"/>
    <w:rsid w:val="00295C33"/>
    <w:rsid w:val="002960A3"/>
    <w:rsid w:val="0029615D"/>
    <w:rsid w:val="00296D0C"/>
    <w:rsid w:val="00296E31"/>
    <w:rsid w:val="002A01D1"/>
    <w:rsid w:val="002A213A"/>
    <w:rsid w:val="002A3000"/>
    <w:rsid w:val="002A3E23"/>
    <w:rsid w:val="002A40DD"/>
    <w:rsid w:val="002A4151"/>
    <w:rsid w:val="002A4A01"/>
    <w:rsid w:val="002A4DFC"/>
    <w:rsid w:val="002A56AB"/>
    <w:rsid w:val="002A63D3"/>
    <w:rsid w:val="002A6899"/>
    <w:rsid w:val="002A6DF0"/>
    <w:rsid w:val="002A70B8"/>
    <w:rsid w:val="002A7D52"/>
    <w:rsid w:val="002A7FA6"/>
    <w:rsid w:val="002B1022"/>
    <w:rsid w:val="002B28A0"/>
    <w:rsid w:val="002B2942"/>
    <w:rsid w:val="002B2EAD"/>
    <w:rsid w:val="002B3880"/>
    <w:rsid w:val="002B3B1A"/>
    <w:rsid w:val="002B3F76"/>
    <w:rsid w:val="002B43B5"/>
    <w:rsid w:val="002B6466"/>
    <w:rsid w:val="002B6C4F"/>
    <w:rsid w:val="002C06BA"/>
    <w:rsid w:val="002C204C"/>
    <w:rsid w:val="002C29D5"/>
    <w:rsid w:val="002C2E1B"/>
    <w:rsid w:val="002C31BC"/>
    <w:rsid w:val="002C3835"/>
    <w:rsid w:val="002C3E52"/>
    <w:rsid w:val="002C63F3"/>
    <w:rsid w:val="002D0979"/>
    <w:rsid w:val="002D0FEF"/>
    <w:rsid w:val="002D2E00"/>
    <w:rsid w:val="002D302A"/>
    <w:rsid w:val="002D3D16"/>
    <w:rsid w:val="002D455B"/>
    <w:rsid w:val="002D4F70"/>
    <w:rsid w:val="002D698C"/>
    <w:rsid w:val="002D77D5"/>
    <w:rsid w:val="002E080B"/>
    <w:rsid w:val="002E1D84"/>
    <w:rsid w:val="002E1D92"/>
    <w:rsid w:val="002E1E75"/>
    <w:rsid w:val="002E21CD"/>
    <w:rsid w:val="002E29A7"/>
    <w:rsid w:val="002E3169"/>
    <w:rsid w:val="002E36AA"/>
    <w:rsid w:val="002E38AF"/>
    <w:rsid w:val="002E44B4"/>
    <w:rsid w:val="002E5D3A"/>
    <w:rsid w:val="002E69B0"/>
    <w:rsid w:val="002E79BC"/>
    <w:rsid w:val="002F0BF3"/>
    <w:rsid w:val="002F1E07"/>
    <w:rsid w:val="002F217D"/>
    <w:rsid w:val="002F4866"/>
    <w:rsid w:val="002F4E27"/>
    <w:rsid w:val="002F544E"/>
    <w:rsid w:val="002F5FB7"/>
    <w:rsid w:val="002F6A5D"/>
    <w:rsid w:val="002F6C4C"/>
    <w:rsid w:val="002F7A9A"/>
    <w:rsid w:val="00300513"/>
    <w:rsid w:val="00301184"/>
    <w:rsid w:val="003015FE"/>
    <w:rsid w:val="003020AB"/>
    <w:rsid w:val="0030237B"/>
    <w:rsid w:val="003032A6"/>
    <w:rsid w:val="003034FB"/>
    <w:rsid w:val="00304847"/>
    <w:rsid w:val="00305AA3"/>
    <w:rsid w:val="00305B61"/>
    <w:rsid w:val="003064F5"/>
    <w:rsid w:val="00306727"/>
    <w:rsid w:val="00306C35"/>
    <w:rsid w:val="00306ED0"/>
    <w:rsid w:val="00307983"/>
    <w:rsid w:val="0031129A"/>
    <w:rsid w:val="00311AF7"/>
    <w:rsid w:val="00312044"/>
    <w:rsid w:val="00312A05"/>
    <w:rsid w:val="00312BA8"/>
    <w:rsid w:val="00313677"/>
    <w:rsid w:val="00313795"/>
    <w:rsid w:val="003153A3"/>
    <w:rsid w:val="00315627"/>
    <w:rsid w:val="00315ED6"/>
    <w:rsid w:val="003160CC"/>
    <w:rsid w:val="003171FC"/>
    <w:rsid w:val="003176DA"/>
    <w:rsid w:val="003206CF"/>
    <w:rsid w:val="003212DD"/>
    <w:rsid w:val="003233CB"/>
    <w:rsid w:val="00323466"/>
    <w:rsid w:val="0032379C"/>
    <w:rsid w:val="0032405A"/>
    <w:rsid w:val="003246CF"/>
    <w:rsid w:val="003255D3"/>
    <w:rsid w:val="00325F54"/>
    <w:rsid w:val="00326081"/>
    <w:rsid w:val="00326B04"/>
    <w:rsid w:val="00326C32"/>
    <w:rsid w:val="00330D9B"/>
    <w:rsid w:val="00331DC4"/>
    <w:rsid w:val="00332D9E"/>
    <w:rsid w:val="00333C06"/>
    <w:rsid w:val="00333C91"/>
    <w:rsid w:val="003340C5"/>
    <w:rsid w:val="00336F22"/>
    <w:rsid w:val="003378B3"/>
    <w:rsid w:val="00340D2E"/>
    <w:rsid w:val="00341483"/>
    <w:rsid w:val="00341931"/>
    <w:rsid w:val="00341BC9"/>
    <w:rsid w:val="00343107"/>
    <w:rsid w:val="00343269"/>
    <w:rsid w:val="0034391C"/>
    <w:rsid w:val="00344AC4"/>
    <w:rsid w:val="00347D01"/>
    <w:rsid w:val="003513CA"/>
    <w:rsid w:val="0035263B"/>
    <w:rsid w:val="0035338B"/>
    <w:rsid w:val="0035624A"/>
    <w:rsid w:val="00356472"/>
    <w:rsid w:val="00356BA2"/>
    <w:rsid w:val="003578BE"/>
    <w:rsid w:val="00357B91"/>
    <w:rsid w:val="00362053"/>
    <w:rsid w:val="003635F2"/>
    <w:rsid w:val="003640D7"/>
    <w:rsid w:val="00366696"/>
    <w:rsid w:val="00366855"/>
    <w:rsid w:val="00370CB5"/>
    <w:rsid w:val="00371DA4"/>
    <w:rsid w:val="00374344"/>
    <w:rsid w:val="00376473"/>
    <w:rsid w:val="00376C40"/>
    <w:rsid w:val="00376EC0"/>
    <w:rsid w:val="0037726D"/>
    <w:rsid w:val="003774BB"/>
    <w:rsid w:val="00377D66"/>
    <w:rsid w:val="003803BC"/>
    <w:rsid w:val="0038125A"/>
    <w:rsid w:val="00381942"/>
    <w:rsid w:val="0038342A"/>
    <w:rsid w:val="0038350B"/>
    <w:rsid w:val="00383844"/>
    <w:rsid w:val="00385B3D"/>
    <w:rsid w:val="00386104"/>
    <w:rsid w:val="0038776B"/>
    <w:rsid w:val="0038782E"/>
    <w:rsid w:val="003910AC"/>
    <w:rsid w:val="003918B7"/>
    <w:rsid w:val="00391FB9"/>
    <w:rsid w:val="0039319D"/>
    <w:rsid w:val="00393FD8"/>
    <w:rsid w:val="0039426E"/>
    <w:rsid w:val="00394DA3"/>
    <w:rsid w:val="00395435"/>
    <w:rsid w:val="003954F7"/>
    <w:rsid w:val="0039571B"/>
    <w:rsid w:val="003960B2"/>
    <w:rsid w:val="003963F1"/>
    <w:rsid w:val="003966C2"/>
    <w:rsid w:val="003967B8"/>
    <w:rsid w:val="00397C60"/>
    <w:rsid w:val="00397D24"/>
    <w:rsid w:val="003A0C72"/>
    <w:rsid w:val="003A21A5"/>
    <w:rsid w:val="003A2530"/>
    <w:rsid w:val="003A273C"/>
    <w:rsid w:val="003A3B47"/>
    <w:rsid w:val="003A4B53"/>
    <w:rsid w:val="003A540C"/>
    <w:rsid w:val="003A589C"/>
    <w:rsid w:val="003A73CF"/>
    <w:rsid w:val="003B14FE"/>
    <w:rsid w:val="003B2D6C"/>
    <w:rsid w:val="003B3035"/>
    <w:rsid w:val="003B3184"/>
    <w:rsid w:val="003B4FAC"/>
    <w:rsid w:val="003B5ED4"/>
    <w:rsid w:val="003B6E13"/>
    <w:rsid w:val="003B7A15"/>
    <w:rsid w:val="003C1CF5"/>
    <w:rsid w:val="003C30F3"/>
    <w:rsid w:val="003C41EC"/>
    <w:rsid w:val="003C6005"/>
    <w:rsid w:val="003C6099"/>
    <w:rsid w:val="003C7998"/>
    <w:rsid w:val="003D0338"/>
    <w:rsid w:val="003D183D"/>
    <w:rsid w:val="003D2249"/>
    <w:rsid w:val="003D32B1"/>
    <w:rsid w:val="003D36AC"/>
    <w:rsid w:val="003D36D4"/>
    <w:rsid w:val="003D3CAB"/>
    <w:rsid w:val="003D3F8D"/>
    <w:rsid w:val="003D44F9"/>
    <w:rsid w:val="003D5A67"/>
    <w:rsid w:val="003D62BB"/>
    <w:rsid w:val="003D7328"/>
    <w:rsid w:val="003D79C9"/>
    <w:rsid w:val="003E0121"/>
    <w:rsid w:val="003E07DD"/>
    <w:rsid w:val="003E154C"/>
    <w:rsid w:val="003E1937"/>
    <w:rsid w:val="003E2B61"/>
    <w:rsid w:val="003E2CDA"/>
    <w:rsid w:val="003E330D"/>
    <w:rsid w:val="003E3A9F"/>
    <w:rsid w:val="003E45F9"/>
    <w:rsid w:val="003E4C69"/>
    <w:rsid w:val="003E598D"/>
    <w:rsid w:val="003F09BE"/>
    <w:rsid w:val="003F103A"/>
    <w:rsid w:val="003F1809"/>
    <w:rsid w:val="003F2524"/>
    <w:rsid w:val="003F3703"/>
    <w:rsid w:val="003F55C8"/>
    <w:rsid w:val="003F67D9"/>
    <w:rsid w:val="00404810"/>
    <w:rsid w:val="00406C25"/>
    <w:rsid w:val="00406E7C"/>
    <w:rsid w:val="00407E4E"/>
    <w:rsid w:val="00410FB0"/>
    <w:rsid w:val="004118F2"/>
    <w:rsid w:val="00411BCA"/>
    <w:rsid w:val="004136A5"/>
    <w:rsid w:val="00413DCA"/>
    <w:rsid w:val="00414C8C"/>
    <w:rsid w:val="00416C92"/>
    <w:rsid w:val="00420597"/>
    <w:rsid w:val="004206B0"/>
    <w:rsid w:val="004219AB"/>
    <w:rsid w:val="00426E37"/>
    <w:rsid w:val="00427A4C"/>
    <w:rsid w:val="004309D7"/>
    <w:rsid w:val="00430D60"/>
    <w:rsid w:val="004321C0"/>
    <w:rsid w:val="004335DC"/>
    <w:rsid w:val="00433E9B"/>
    <w:rsid w:val="00434BE1"/>
    <w:rsid w:val="00435D4A"/>
    <w:rsid w:val="00436060"/>
    <w:rsid w:val="00436252"/>
    <w:rsid w:val="0044352D"/>
    <w:rsid w:val="004437D0"/>
    <w:rsid w:val="00443B1D"/>
    <w:rsid w:val="0044482E"/>
    <w:rsid w:val="004448BA"/>
    <w:rsid w:val="00447395"/>
    <w:rsid w:val="0045052C"/>
    <w:rsid w:val="00450E55"/>
    <w:rsid w:val="004510E7"/>
    <w:rsid w:val="004520AC"/>
    <w:rsid w:val="00453CEF"/>
    <w:rsid w:val="00454B2F"/>
    <w:rsid w:val="004552BC"/>
    <w:rsid w:val="00456398"/>
    <w:rsid w:val="00456B89"/>
    <w:rsid w:val="0045754F"/>
    <w:rsid w:val="00457FDA"/>
    <w:rsid w:val="0046008F"/>
    <w:rsid w:val="00460E00"/>
    <w:rsid w:val="004627EF"/>
    <w:rsid w:val="00462EB4"/>
    <w:rsid w:val="00463564"/>
    <w:rsid w:val="00465FB3"/>
    <w:rsid w:val="00466FEA"/>
    <w:rsid w:val="0046787D"/>
    <w:rsid w:val="00470F1B"/>
    <w:rsid w:val="004719B4"/>
    <w:rsid w:val="0047250B"/>
    <w:rsid w:val="00473D95"/>
    <w:rsid w:val="00474535"/>
    <w:rsid w:val="00474ED6"/>
    <w:rsid w:val="00475230"/>
    <w:rsid w:val="0047527C"/>
    <w:rsid w:val="0047570D"/>
    <w:rsid w:val="004772A6"/>
    <w:rsid w:val="00477F7A"/>
    <w:rsid w:val="0048006C"/>
    <w:rsid w:val="00481287"/>
    <w:rsid w:val="00481E7B"/>
    <w:rsid w:val="0048211C"/>
    <w:rsid w:val="00483BE5"/>
    <w:rsid w:val="00483F55"/>
    <w:rsid w:val="0048534A"/>
    <w:rsid w:val="00485474"/>
    <w:rsid w:val="00485557"/>
    <w:rsid w:val="004855B5"/>
    <w:rsid w:val="00485EBF"/>
    <w:rsid w:val="00486EFB"/>
    <w:rsid w:val="0048789D"/>
    <w:rsid w:val="00490258"/>
    <w:rsid w:val="0049038A"/>
    <w:rsid w:val="00490790"/>
    <w:rsid w:val="00490A1F"/>
    <w:rsid w:val="0049192F"/>
    <w:rsid w:val="00493AC5"/>
    <w:rsid w:val="00494EE1"/>
    <w:rsid w:val="00495A5B"/>
    <w:rsid w:val="00495E52"/>
    <w:rsid w:val="00496307"/>
    <w:rsid w:val="00496692"/>
    <w:rsid w:val="004969EA"/>
    <w:rsid w:val="00496A05"/>
    <w:rsid w:val="004A0BC7"/>
    <w:rsid w:val="004A1D74"/>
    <w:rsid w:val="004A2177"/>
    <w:rsid w:val="004A37F9"/>
    <w:rsid w:val="004A3E5E"/>
    <w:rsid w:val="004A5249"/>
    <w:rsid w:val="004A54F2"/>
    <w:rsid w:val="004A5809"/>
    <w:rsid w:val="004A64D4"/>
    <w:rsid w:val="004A78E3"/>
    <w:rsid w:val="004B109D"/>
    <w:rsid w:val="004B229C"/>
    <w:rsid w:val="004B2A44"/>
    <w:rsid w:val="004B2B80"/>
    <w:rsid w:val="004B3B8B"/>
    <w:rsid w:val="004B40C9"/>
    <w:rsid w:val="004B4A71"/>
    <w:rsid w:val="004B5A65"/>
    <w:rsid w:val="004B5B61"/>
    <w:rsid w:val="004B60DF"/>
    <w:rsid w:val="004B61F3"/>
    <w:rsid w:val="004B688A"/>
    <w:rsid w:val="004B75CB"/>
    <w:rsid w:val="004C04B6"/>
    <w:rsid w:val="004C23C2"/>
    <w:rsid w:val="004C353C"/>
    <w:rsid w:val="004C4348"/>
    <w:rsid w:val="004C5C2F"/>
    <w:rsid w:val="004C6407"/>
    <w:rsid w:val="004C7054"/>
    <w:rsid w:val="004C760F"/>
    <w:rsid w:val="004D1D41"/>
    <w:rsid w:val="004D1F3A"/>
    <w:rsid w:val="004D2C44"/>
    <w:rsid w:val="004D2EAA"/>
    <w:rsid w:val="004D3298"/>
    <w:rsid w:val="004D3DD3"/>
    <w:rsid w:val="004D3E03"/>
    <w:rsid w:val="004D4792"/>
    <w:rsid w:val="004D4BDA"/>
    <w:rsid w:val="004D5C81"/>
    <w:rsid w:val="004D67E6"/>
    <w:rsid w:val="004D728F"/>
    <w:rsid w:val="004D792C"/>
    <w:rsid w:val="004D7EEB"/>
    <w:rsid w:val="004E067B"/>
    <w:rsid w:val="004E0CFF"/>
    <w:rsid w:val="004E3705"/>
    <w:rsid w:val="004E42C0"/>
    <w:rsid w:val="004E43D5"/>
    <w:rsid w:val="004E4A9E"/>
    <w:rsid w:val="004E4FD6"/>
    <w:rsid w:val="004E51E4"/>
    <w:rsid w:val="004E6286"/>
    <w:rsid w:val="004E66CD"/>
    <w:rsid w:val="004E67ED"/>
    <w:rsid w:val="004E718C"/>
    <w:rsid w:val="004E71F8"/>
    <w:rsid w:val="004F0120"/>
    <w:rsid w:val="004F1BB0"/>
    <w:rsid w:val="004F2410"/>
    <w:rsid w:val="004F24F6"/>
    <w:rsid w:val="004F288D"/>
    <w:rsid w:val="004F5D46"/>
    <w:rsid w:val="004F5D88"/>
    <w:rsid w:val="004F75E2"/>
    <w:rsid w:val="004F75EC"/>
    <w:rsid w:val="004F7660"/>
    <w:rsid w:val="00501ABB"/>
    <w:rsid w:val="005026A4"/>
    <w:rsid w:val="00503B68"/>
    <w:rsid w:val="0050435F"/>
    <w:rsid w:val="0050469D"/>
    <w:rsid w:val="00504AB1"/>
    <w:rsid w:val="00505607"/>
    <w:rsid w:val="00506857"/>
    <w:rsid w:val="005069EF"/>
    <w:rsid w:val="00506DC6"/>
    <w:rsid w:val="005077B7"/>
    <w:rsid w:val="005078EC"/>
    <w:rsid w:val="00507E12"/>
    <w:rsid w:val="00507F62"/>
    <w:rsid w:val="005108EF"/>
    <w:rsid w:val="0051178C"/>
    <w:rsid w:val="00511797"/>
    <w:rsid w:val="00511B55"/>
    <w:rsid w:val="00512A06"/>
    <w:rsid w:val="00512E02"/>
    <w:rsid w:val="005130BB"/>
    <w:rsid w:val="00513183"/>
    <w:rsid w:val="00513ACE"/>
    <w:rsid w:val="005145C4"/>
    <w:rsid w:val="00514C1A"/>
    <w:rsid w:val="00515427"/>
    <w:rsid w:val="0051549F"/>
    <w:rsid w:val="005158E4"/>
    <w:rsid w:val="005169EC"/>
    <w:rsid w:val="00517ECD"/>
    <w:rsid w:val="005207F4"/>
    <w:rsid w:val="00520BE2"/>
    <w:rsid w:val="005214BA"/>
    <w:rsid w:val="005215A8"/>
    <w:rsid w:val="005215FE"/>
    <w:rsid w:val="0052311C"/>
    <w:rsid w:val="00524201"/>
    <w:rsid w:val="00524358"/>
    <w:rsid w:val="00524D3C"/>
    <w:rsid w:val="0052522D"/>
    <w:rsid w:val="0052523B"/>
    <w:rsid w:val="00525BC2"/>
    <w:rsid w:val="00531FD1"/>
    <w:rsid w:val="005325D3"/>
    <w:rsid w:val="00533575"/>
    <w:rsid w:val="005342CF"/>
    <w:rsid w:val="00534F28"/>
    <w:rsid w:val="005353BD"/>
    <w:rsid w:val="00535612"/>
    <w:rsid w:val="00535A65"/>
    <w:rsid w:val="00536D73"/>
    <w:rsid w:val="00537709"/>
    <w:rsid w:val="005400A7"/>
    <w:rsid w:val="0054075E"/>
    <w:rsid w:val="0054146A"/>
    <w:rsid w:val="00541CC3"/>
    <w:rsid w:val="00543042"/>
    <w:rsid w:val="005431A3"/>
    <w:rsid w:val="00543CEB"/>
    <w:rsid w:val="0054439E"/>
    <w:rsid w:val="005448DA"/>
    <w:rsid w:val="005458A7"/>
    <w:rsid w:val="00546943"/>
    <w:rsid w:val="005515F4"/>
    <w:rsid w:val="0055198B"/>
    <w:rsid w:val="00552DEF"/>
    <w:rsid w:val="0055383A"/>
    <w:rsid w:val="0055578C"/>
    <w:rsid w:val="005557E8"/>
    <w:rsid w:val="005558BC"/>
    <w:rsid w:val="00556518"/>
    <w:rsid w:val="005617F7"/>
    <w:rsid w:val="0056198B"/>
    <w:rsid w:val="00561B6F"/>
    <w:rsid w:val="00561D73"/>
    <w:rsid w:val="00562C45"/>
    <w:rsid w:val="00563061"/>
    <w:rsid w:val="005638AC"/>
    <w:rsid w:val="00564503"/>
    <w:rsid w:val="00564588"/>
    <w:rsid w:val="0056523C"/>
    <w:rsid w:val="00565263"/>
    <w:rsid w:val="0056534F"/>
    <w:rsid w:val="0056593E"/>
    <w:rsid w:val="00565ACC"/>
    <w:rsid w:val="00565C9A"/>
    <w:rsid w:val="00565E6E"/>
    <w:rsid w:val="0056674F"/>
    <w:rsid w:val="00566CCC"/>
    <w:rsid w:val="00567808"/>
    <w:rsid w:val="005703FE"/>
    <w:rsid w:val="00571D2A"/>
    <w:rsid w:val="00572423"/>
    <w:rsid w:val="00573BA9"/>
    <w:rsid w:val="00574031"/>
    <w:rsid w:val="005752B9"/>
    <w:rsid w:val="00575DCE"/>
    <w:rsid w:val="00576137"/>
    <w:rsid w:val="005812F4"/>
    <w:rsid w:val="005847C0"/>
    <w:rsid w:val="0058487C"/>
    <w:rsid w:val="005848F7"/>
    <w:rsid w:val="00585D80"/>
    <w:rsid w:val="0058722A"/>
    <w:rsid w:val="00587273"/>
    <w:rsid w:val="00587C28"/>
    <w:rsid w:val="005915BE"/>
    <w:rsid w:val="005920F8"/>
    <w:rsid w:val="00592CCF"/>
    <w:rsid w:val="00592CDD"/>
    <w:rsid w:val="0059365C"/>
    <w:rsid w:val="00593CCB"/>
    <w:rsid w:val="005943F9"/>
    <w:rsid w:val="00595FE0"/>
    <w:rsid w:val="0059660A"/>
    <w:rsid w:val="00596DAE"/>
    <w:rsid w:val="005978C2"/>
    <w:rsid w:val="00597F89"/>
    <w:rsid w:val="005A0611"/>
    <w:rsid w:val="005A0A0F"/>
    <w:rsid w:val="005A0AF9"/>
    <w:rsid w:val="005A11EF"/>
    <w:rsid w:val="005A12CB"/>
    <w:rsid w:val="005A17E5"/>
    <w:rsid w:val="005A3D14"/>
    <w:rsid w:val="005A4AB4"/>
    <w:rsid w:val="005A4BE2"/>
    <w:rsid w:val="005A4E53"/>
    <w:rsid w:val="005A5FF7"/>
    <w:rsid w:val="005A6053"/>
    <w:rsid w:val="005A6A9C"/>
    <w:rsid w:val="005A6E25"/>
    <w:rsid w:val="005A71AF"/>
    <w:rsid w:val="005A74EA"/>
    <w:rsid w:val="005A7AF0"/>
    <w:rsid w:val="005A7E66"/>
    <w:rsid w:val="005B0810"/>
    <w:rsid w:val="005B2EA4"/>
    <w:rsid w:val="005B2EF7"/>
    <w:rsid w:val="005B4118"/>
    <w:rsid w:val="005B4378"/>
    <w:rsid w:val="005B5D7D"/>
    <w:rsid w:val="005B6C2E"/>
    <w:rsid w:val="005B6D46"/>
    <w:rsid w:val="005B7987"/>
    <w:rsid w:val="005C1A0D"/>
    <w:rsid w:val="005C206A"/>
    <w:rsid w:val="005C27B8"/>
    <w:rsid w:val="005C27D9"/>
    <w:rsid w:val="005C3A74"/>
    <w:rsid w:val="005C44CD"/>
    <w:rsid w:val="005C7C00"/>
    <w:rsid w:val="005C7D2A"/>
    <w:rsid w:val="005D0298"/>
    <w:rsid w:val="005D071C"/>
    <w:rsid w:val="005D1590"/>
    <w:rsid w:val="005D28D4"/>
    <w:rsid w:val="005D2CE8"/>
    <w:rsid w:val="005D2EE6"/>
    <w:rsid w:val="005D2FF9"/>
    <w:rsid w:val="005D3187"/>
    <w:rsid w:val="005D3392"/>
    <w:rsid w:val="005D3419"/>
    <w:rsid w:val="005D341D"/>
    <w:rsid w:val="005D385B"/>
    <w:rsid w:val="005D3A23"/>
    <w:rsid w:val="005D4FE9"/>
    <w:rsid w:val="005D5C33"/>
    <w:rsid w:val="005D5FC1"/>
    <w:rsid w:val="005D6173"/>
    <w:rsid w:val="005D7D59"/>
    <w:rsid w:val="005E0295"/>
    <w:rsid w:val="005E07A0"/>
    <w:rsid w:val="005E0E7B"/>
    <w:rsid w:val="005E170B"/>
    <w:rsid w:val="005E180A"/>
    <w:rsid w:val="005E2375"/>
    <w:rsid w:val="005E2F2A"/>
    <w:rsid w:val="005E31DE"/>
    <w:rsid w:val="005E4C11"/>
    <w:rsid w:val="005E5331"/>
    <w:rsid w:val="005E5605"/>
    <w:rsid w:val="005E706F"/>
    <w:rsid w:val="005E7277"/>
    <w:rsid w:val="005F0D8A"/>
    <w:rsid w:val="005F22FD"/>
    <w:rsid w:val="005F23EF"/>
    <w:rsid w:val="005F2D7B"/>
    <w:rsid w:val="005F389A"/>
    <w:rsid w:val="005F4C7C"/>
    <w:rsid w:val="005F557F"/>
    <w:rsid w:val="005F680F"/>
    <w:rsid w:val="005F6CC0"/>
    <w:rsid w:val="0060129C"/>
    <w:rsid w:val="00601A24"/>
    <w:rsid w:val="00601A47"/>
    <w:rsid w:val="0060471C"/>
    <w:rsid w:val="00604C70"/>
    <w:rsid w:val="006050D4"/>
    <w:rsid w:val="00605180"/>
    <w:rsid w:val="006073D0"/>
    <w:rsid w:val="006077FB"/>
    <w:rsid w:val="00611263"/>
    <w:rsid w:val="00612754"/>
    <w:rsid w:val="00612AC4"/>
    <w:rsid w:val="00613FF7"/>
    <w:rsid w:val="00614A16"/>
    <w:rsid w:val="0061509F"/>
    <w:rsid w:val="00615694"/>
    <w:rsid w:val="00615A90"/>
    <w:rsid w:val="00616394"/>
    <w:rsid w:val="00617B87"/>
    <w:rsid w:val="00617DEB"/>
    <w:rsid w:val="00620033"/>
    <w:rsid w:val="006200D5"/>
    <w:rsid w:val="0062041A"/>
    <w:rsid w:val="0062083F"/>
    <w:rsid w:val="00621AB4"/>
    <w:rsid w:val="00621E03"/>
    <w:rsid w:val="00622F55"/>
    <w:rsid w:val="00623FC0"/>
    <w:rsid w:val="006241CF"/>
    <w:rsid w:val="00624EE0"/>
    <w:rsid w:val="00625804"/>
    <w:rsid w:val="006265D3"/>
    <w:rsid w:val="00627339"/>
    <w:rsid w:val="006277BF"/>
    <w:rsid w:val="00630B64"/>
    <w:rsid w:val="006312F2"/>
    <w:rsid w:val="006317FE"/>
    <w:rsid w:val="0063432B"/>
    <w:rsid w:val="00636D86"/>
    <w:rsid w:val="0063732F"/>
    <w:rsid w:val="00637723"/>
    <w:rsid w:val="00640241"/>
    <w:rsid w:val="006416A3"/>
    <w:rsid w:val="006438F9"/>
    <w:rsid w:val="00643F24"/>
    <w:rsid w:val="00644228"/>
    <w:rsid w:val="006447BE"/>
    <w:rsid w:val="00644BBF"/>
    <w:rsid w:val="00644E8A"/>
    <w:rsid w:val="006454D7"/>
    <w:rsid w:val="00650242"/>
    <w:rsid w:val="006506E6"/>
    <w:rsid w:val="00650ECA"/>
    <w:rsid w:val="00650EF7"/>
    <w:rsid w:val="006513E3"/>
    <w:rsid w:val="00651596"/>
    <w:rsid w:val="00651E96"/>
    <w:rsid w:val="00652066"/>
    <w:rsid w:val="00652240"/>
    <w:rsid w:val="0065255C"/>
    <w:rsid w:val="0065360E"/>
    <w:rsid w:val="0065387F"/>
    <w:rsid w:val="00654372"/>
    <w:rsid w:val="0065532B"/>
    <w:rsid w:val="006556E4"/>
    <w:rsid w:val="0065761D"/>
    <w:rsid w:val="006577E1"/>
    <w:rsid w:val="006578DF"/>
    <w:rsid w:val="00657C7F"/>
    <w:rsid w:val="006601BF"/>
    <w:rsid w:val="0066034A"/>
    <w:rsid w:val="006607E4"/>
    <w:rsid w:val="006616A8"/>
    <w:rsid w:val="00661ABC"/>
    <w:rsid w:val="00662B62"/>
    <w:rsid w:val="00663252"/>
    <w:rsid w:val="0066379B"/>
    <w:rsid w:val="006643CC"/>
    <w:rsid w:val="00664608"/>
    <w:rsid w:val="006679E8"/>
    <w:rsid w:val="00670495"/>
    <w:rsid w:val="006710CB"/>
    <w:rsid w:val="00671252"/>
    <w:rsid w:val="00673336"/>
    <w:rsid w:val="0067351B"/>
    <w:rsid w:val="00673BE7"/>
    <w:rsid w:val="00675A69"/>
    <w:rsid w:val="00675C80"/>
    <w:rsid w:val="00676844"/>
    <w:rsid w:val="00676B4D"/>
    <w:rsid w:val="00676D0A"/>
    <w:rsid w:val="0067741B"/>
    <w:rsid w:val="00680238"/>
    <w:rsid w:val="006842EC"/>
    <w:rsid w:val="006843D0"/>
    <w:rsid w:val="006846D9"/>
    <w:rsid w:val="00684A81"/>
    <w:rsid w:val="00685010"/>
    <w:rsid w:val="00685021"/>
    <w:rsid w:val="00685377"/>
    <w:rsid w:val="006877D9"/>
    <w:rsid w:val="00690AB1"/>
    <w:rsid w:val="00690AD5"/>
    <w:rsid w:val="00691D2D"/>
    <w:rsid w:val="00692051"/>
    <w:rsid w:val="00692584"/>
    <w:rsid w:val="00692942"/>
    <w:rsid w:val="006945EB"/>
    <w:rsid w:val="006954BB"/>
    <w:rsid w:val="006973A0"/>
    <w:rsid w:val="00697A46"/>
    <w:rsid w:val="006A00B7"/>
    <w:rsid w:val="006A039A"/>
    <w:rsid w:val="006A0EE2"/>
    <w:rsid w:val="006A1286"/>
    <w:rsid w:val="006A15FC"/>
    <w:rsid w:val="006A201E"/>
    <w:rsid w:val="006A27B0"/>
    <w:rsid w:val="006A5FEC"/>
    <w:rsid w:val="006A692F"/>
    <w:rsid w:val="006A73B0"/>
    <w:rsid w:val="006B0B0E"/>
    <w:rsid w:val="006B0F7A"/>
    <w:rsid w:val="006B1C4A"/>
    <w:rsid w:val="006B2C58"/>
    <w:rsid w:val="006B35EB"/>
    <w:rsid w:val="006B3922"/>
    <w:rsid w:val="006B43CA"/>
    <w:rsid w:val="006B46C4"/>
    <w:rsid w:val="006B58FE"/>
    <w:rsid w:val="006B6916"/>
    <w:rsid w:val="006B7AB9"/>
    <w:rsid w:val="006B7B50"/>
    <w:rsid w:val="006C0BD1"/>
    <w:rsid w:val="006C0EDB"/>
    <w:rsid w:val="006C123A"/>
    <w:rsid w:val="006C162F"/>
    <w:rsid w:val="006C1D4C"/>
    <w:rsid w:val="006C20EB"/>
    <w:rsid w:val="006C294F"/>
    <w:rsid w:val="006C325E"/>
    <w:rsid w:val="006C3EA8"/>
    <w:rsid w:val="006C4AFF"/>
    <w:rsid w:val="006C505C"/>
    <w:rsid w:val="006C5D03"/>
    <w:rsid w:val="006C614B"/>
    <w:rsid w:val="006C62C9"/>
    <w:rsid w:val="006C62EB"/>
    <w:rsid w:val="006C6DEA"/>
    <w:rsid w:val="006C74C7"/>
    <w:rsid w:val="006C7680"/>
    <w:rsid w:val="006D008A"/>
    <w:rsid w:val="006D0A23"/>
    <w:rsid w:val="006D0DCF"/>
    <w:rsid w:val="006D1B70"/>
    <w:rsid w:val="006D1E28"/>
    <w:rsid w:val="006D3F34"/>
    <w:rsid w:val="006D44A6"/>
    <w:rsid w:val="006D49B4"/>
    <w:rsid w:val="006D523E"/>
    <w:rsid w:val="006D57E6"/>
    <w:rsid w:val="006D5B38"/>
    <w:rsid w:val="006D5EDB"/>
    <w:rsid w:val="006D670E"/>
    <w:rsid w:val="006D7918"/>
    <w:rsid w:val="006D7C52"/>
    <w:rsid w:val="006E1173"/>
    <w:rsid w:val="006E1741"/>
    <w:rsid w:val="006E1D27"/>
    <w:rsid w:val="006E1D4A"/>
    <w:rsid w:val="006E3012"/>
    <w:rsid w:val="006E3C92"/>
    <w:rsid w:val="006E454A"/>
    <w:rsid w:val="006E4684"/>
    <w:rsid w:val="006E47DF"/>
    <w:rsid w:val="006E5549"/>
    <w:rsid w:val="006E5D2C"/>
    <w:rsid w:val="006E5DEE"/>
    <w:rsid w:val="006E6687"/>
    <w:rsid w:val="006E73FF"/>
    <w:rsid w:val="006E7F94"/>
    <w:rsid w:val="006F0C1E"/>
    <w:rsid w:val="006F17E2"/>
    <w:rsid w:val="006F1B50"/>
    <w:rsid w:val="006F2E7E"/>
    <w:rsid w:val="006F301B"/>
    <w:rsid w:val="006F33C6"/>
    <w:rsid w:val="006F401A"/>
    <w:rsid w:val="006F454D"/>
    <w:rsid w:val="006F767A"/>
    <w:rsid w:val="007001AC"/>
    <w:rsid w:val="0070091C"/>
    <w:rsid w:val="00700C67"/>
    <w:rsid w:val="0070185B"/>
    <w:rsid w:val="00703B74"/>
    <w:rsid w:val="007079EE"/>
    <w:rsid w:val="00707B4F"/>
    <w:rsid w:val="0071040F"/>
    <w:rsid w:val="00710AB1"/>
    <w:rsid w:val="00710ADF"/>
    <w:rsid w:val="00712C6B"/>
    <w:rsid w:val="00713866"/>
    <w:rsid w:val="0071430D"/>
    <w:rsid w:val="0071458E"/>
    <w:rsid w:val="00714E1B"/>
    <w:rsid w:val="00714F72"/>
    <w:rsid w:val="0071681A"/>
    <w:rsid w:val="00716F3A"/>
    <w:rsid w:val="007179B8"/>
    <w:rsid w:val="007200B9"/>
    <w:rsid w:val="00720504"/>
    <w:rsid w:val="00720C07"/>
    <w:rsid w:val="00721016"/>
    <w:rsid w:val="007210D8"/>
    <w:rsid w:val="00721184"/>
    <w:rsid w:val="007219E4"/>
    <w:rsid w:val="00722069"/>
    <w:rsid w:val="00725196"/>
    <w:rsid w:val="00726394"/>
    <w:rsid w:val="00727261"/>
    <w:rsid w:val="00727297"/>
    <w:rsid w:val="007276F9"/>
    <w:rsid w:val="00727731"/>
    <w:rsid w:val="007302F7"/>
    <w:rsid w:val="0073103C"/>
    <w:rsid w:val="00731744"/>
    <w:rsid w:val="00731945"/>
    <w:rsid w:val="00731BC2"/>
    <w:rsid w:val="007325A6"/>
    <w:rsid w:val="00732EE7"/>
    <w:rsid w:val="007345A3"/>
    <w:rsid w:val="00735B0F"/>
    <w:rsid w:val="007374AD"/>
    <w:rsid w:val="007376E3"/>
    <w:rsid w:val="0073798A"/>
    <w:rsid w:val="00740224"/>
    <w:rsid w:val="00740728"/>
    <w:rsid w:val="00740F1D"/>
    <w:rsid w:val="007423EE"/>
    <w:rsid w:val="0074279C"/>
    <w:rsid w:val="00743393"/>
    <w:rsid w:val="0074493B"/>
    <w:rsid w:val="007454BB"/>
    <w:rsid w:val="007466BF"/>
    <w:rsid w:val="00746D9E"/>
    <w:rsid w:val="00747801"/>
    <w:rsid w:val="00750007"/>
    <w:rsid w:val="00750B38"/>
    <w:rsid w:val="00750BD9"/>
    <w:rsid w:val="00750C20"/>
    <w:rsid w:val="00751336"/>
    <w:rsid w:val="00751851"/>
    <w:rsid w:val="00751893"/>
    <w:rsid w:val="00753660"/>
    <w:rsid w:val="0075498D"/>
    <w:rsid w:val="00754D60"/>
    <w:rsid w:val="007551AA"/>
    <w:rsid w:val="00755D32"/>
    <w:rsid w:val="00756535"/>
    <w:rsid w:val="00756A53"/>
    <w:rsid w:val="00757208"/>
    <w:rsid w:val="00760124"/>
    <w:rsid w:val="007604F7"/>
    <w:rsid w:val="00760CCE"/>
    <w:rsid w:val="007622FB"/>
    <w:rsid w:val="0076387C"/>
    <w:rsid w:val="007638A3"/>
    <w:rsid w:val="007639DF"/>
    <w:rsid w:val="00763E94"/>
    <w:rsid w:val="00766FA6"/>
    <w:rsid w:val="007674AF"/>
    <w:rsid w:val="0076750D"/>
    <w:rsid w:val="00770020"/>
    <w:rsid w:val="00770488"/>
    <w:rsid w:val="00770833"/>
    <w:rsid w:val="007720ED"/>
    <w:rsid w:val="007735A7"/>
    <w:rsid w:val="00773661"/>
    <w:rsid w:val="00773AB3"/>
    <w:rsid w:val="00774723"/>
    <w:rsid w:val="00774D76"/>
    <w:rsid w:val="00774E79"/>
    <w:rsid w:val="00775FAD"/>
    <w:rsid w:val="0077681A"/>
    <w:rsid w:val="0077735D"/>
    <w:rsid w:val="00780299"/>
    <w:rsid w:val="0078165B"/>
    <w:rsid w:val="00782ACC"/>
    <w:rsid w:val="00782EFC"/>
    <w:rsid w:val="00783C89"/>
    <w:rsid w:val="00784442"/>
    <w:rsid w:val="007848FE"/>
    <w:rsid w:val="00784C65"/>
    <w:rsid w:val="007860AE"/>
    <w:rsid w:val="0078631B"/>
    <w:rsid w:val="007866CC"/>
    <w:rsid w:val="007870E8"/>
    <w:rsid w:val="00787725"/>
    <w:rsid w:val="0079026D"/>
    <w:rsid w:val="00790AE9"/>
    <w:rsid w:val="00791000"/>
    <w:rsid w:val="007918D4"/>
    <w:rsid w:val="00791A62"/>
    <w:rsid w:val="00791F78"/>
    <w:rsid w:val="007921A7"/>
    <w:rsid w:val="0079227A"/>
    <w:rsid w:val="0079227F"/>
    <w:rsid w:val="00792499"/>
    <w:rsid w:val="00793113"/>
    <w:rsid w:val="00793260"/>
    <w:rsid w:val="0079332E"/>
    <w:rsid w:val="00793564"/>
    <w:rsid w:val="00795566"/>
    <w:rsid w:val="00796AB5"/>
    <w:rsid w:val="00797C98"/>
    <w:rsid w:val="007A0CBE"/>
    <w:rsid w:val="007A2631"/>
    <w:rsid w:val="007A28EA"/>
    <w:rsid w:val="007A2B07"/>
    <w:rsid w:val="007A3233"/>
    <w:rsid w:val="007A32A0"/>
    <w:rsid w:val="007A3BF3"/>
    <w:rsid w:val="007A4569"/>
    <w:rsid w:val="007A45E2"/>
    <w:rsid w:val="007A5361"/>
    <w:rsid w:val="007B0D42"/>
    <w:rsid w:val="007B1534"/>
    <w:rsid w:val="007B1868"/>
    <w:rsid w:val="007B1FC6"/>
    <w:rsid w:val="007B2F2D"/>
    <w:rsid w:val="007B3E4A"/>
    <w:rsid w:val="007B4673"/>
    <w:rsid w:val="007B5033"/>
    <w:rsid w:val="007B5993"/>
    <w:rsid w:val="007B7DFE"/>
    <w:rsid w:val="007B7E85"/>
    <w:rsid w:val="007C110C"/>
    <w:rsid w:val="007C13FA"/>
    <w:rsid w:val="007C194A"/>
    <w:rsid w:val="007C28EB"/>
    <w:rsid w:val="007C2907"/>
    <w:rsid w:val="007C4851"/>
    <w:rsid w:val="007C4A2E"/>
    <w:rsid w:val="007C6237"/>
    <w:rsid w:val="007C623C"/>
    <w:rsid w:val="007C686A"/>
    <w:rsid w:val="007C708B"/>
    <w:rsid w:val="007C7413"/>
    <w:rsid w:val="007C776F"/>
    <w:rsid w:val="007D1D66"/>
    <w:rsid w:val="007D355A"/>
    <w:rsid w:val="007D3D25"/>
    <w:rsid w:val="007D54D8"/>
    <w:rsid w:val="007D5E5A"/>
    <w:rsid w:val="007D67C2"/>
    <w:rsid w:val="007D6871"/>
    <w:rsid w:val="007D6B19"/>
    <w:rsid w:val="007D7177"/>
    <w:rsid w:val="007D7699"/>
    <w:rsid w:val="007D7D2F"/>
    <w:rsid w:val="007E0C16"/>
    <w:rsid w:val="007E3581"/>
    <w:rsid w:val="007E4C5D"/>
    <w:rsid w:val="007E52F8"/>
    <w:rsid w:val="007E55F1"/>
    <w:rsid w:val="007E5980"/>
    <w:rsid w:val="007E5B3B"/>
    <w:rsid w:val="007E7BF2"/>
    <w:rsid w:val="007F0740"/>
    <w:rsid w:val="007F0ED5"/>
    <w:rsid w:val="007F1DB7"/>
    <w:rsid w:val="007F2C20"/>
    <w:rsid w:val="007F2F99"/>
    <w:rsid w:val="007F3617"/>
    <w:rsid w:val="007F3C71"/>
    <w:rsid w:val="007F51D6"/>
    <w:rsid w:val="007F6519"/>
    <w:rsid w:val="007F6FC0"/>
    <w:rsid w:val="0080268D"/>
    <w:rsid w:val="008049AA"/>
    <w:rsid w:val="008049C9"/>
    <w:rsid w:val="00804DEE"/>
    <w:rsid w:val="00804F71"/>
    <w:rsid w:val="008050E0"/>
    <w:rsid w:val="008057A8"/>
    <w:rsid w:val="00805C2D"/>
    <w:rsid w:val="00806275"/>
    <w:rsid w:val="00807B0A"/>
    <w:rsid w:val="0081086C"/>
    <w:rsid w:val="0081174D"/>
    <w:rsid w:val="00811945"/>
    <w:rsid w:val="00813542"/>
    <w:rsid w:val="00813D89"/>
    <w:rsid w:val="00814580"/>
    <w:rsid w:val="0081486F"/>
    <w:rsid w:val="00815138"/>
    <w:rsid w:val="0081569F"/>
    <w:rsid w:val="0081666D"/>
    <w:rsid w:val="0081668B"/>
    <w:rsid w:val="00816A0F"/>
    <w:rsid w:val="00816AC1"/>
    <w:rsid w:val="0081764A"/>
    <w:rsid w:val="00817F6C"/>
    <w:rsid w:val="00820014"/>
    <w:rsid w:val="00820237"/>
    <w:rsid w:val="008204AA"/>
    <w:rsid w:val="008204F4"/>
    <w:rsid w:val="00822327"/>
    <w:rsid w:val="00822784"/>
    <w:rsid w:val="00822E33"/>
    <w:rsid w:val="00823C73"/>
    <w:rsid w:val="008241AD"/>
    <w:rsid w:val="00824391"/>
    <w:rsid w:val="00824A2A"/>
    <w:rsid w:val="00824A4A"/>
    <w:rsid w:val="00824D29"/>
    <w:rsid w:val="0082623C"/>
    <w:rsid w:val="00826AE0"/>
    <w:rsid w:val="00826CCC"/>
    <w:rsid w:val="008271AA"/>
    <w:rsid w:val="00827B3F"/>
    <w:rsid w:val="008300F0"/>
    <w:rsid w:val="008322BB"/>
    <w:rsid w:val="00832543"/>
    <w:rsid w:val="00832B8C"/>
    <w:rsid w:val="00834C4C"/>
    <w:rsid w:val="00834CB6"/>
    <w:rsid w:val="00834DB4"/>
    <w:rsid w:val="008350C6"/>
    <w:rsid w:val="00835544"/>
    <w:rsid w:val="00835D47"/>
    <w:rsid w:val="00841EC5"/>
    <w:rsid w:val="00842ADF"/>
    <w:rsid w:val="00842CA5"/>
    <w:rsid w:val="00843E84"/>
    <w:rsid w:val="0084474F"/>
    <w:rsid w:val="00844E8E"/>
    <w:rsid w:val="008463EB"/>
    <w:rsid w:val="00847D4D"/>
    <w:rsid w:val="00847FA9"/>
    <w:rsid w:val="008500E0"/>
    <w:rsid w:val="00851175"/>
    <w:rsid w:val="008518FE"/>
    <w:rsid w:val="00853297"/>
    <w:rsid w:val="00855FA1"/>
    <w:rsid w:val="008562A5"/>
    <w:rsid w:val="008564A0"/>
    <w:rsid w:val="00856914"/>
    <w:rsid w:val="0085781E"/>
    <w:rsid w:val="00860E1C"/>
    <w:rsid w:val="00861BA5"/>
    <w:rsid w:val="008629BC"/>
    <w:rsid w:val="00862A6A"/>
    <w:rsid w:val="00863A47"/>
    <w:rsid w:val="00864AD5"/>
    <w:rsid w:val="0086552A"/>
    <w:rsid w:val="00866436"/>
    <w:rsid w:val="008664E0"/>
    <w:rsid w:val="00867048"/>
    <w:rsid w:val="00871044"/>
    <w:rsid w:val="008715E0"/>
    <w:rsid w:val="00872940"/>
    <w:rsid w:val="008733B1"/>
    <w:rsid w:val="008737C1"/>
    <w:rsid w:val="00874725"/>
    <w:rsid w:val="008748CC"/>
    <w:rsid w:val="00874A51"/>
    <w:rsid w:val="00874E99"/>
    <w:rsid w:val="00876B88"/>
    <w:rsid w:val="0087793E"/>
    <w:rsid w:val="0088050A"/>
    <w:rsid w:val="008807B5"/>
    <w:rsid w:val="0088309B"/>
    <w:rsid w:val="008831BC"/>
    <w:rsid w:val="00883A0A"/>
    <w:rsid w:val="00884766"/>
    <w:rsid w:val="008849F7"/>
    <w:rsid w:val="008853E8"/>
    <w:rsid w:val="008854D6"/>
    <w:rsid w:val="00886572"/>
    <w:rsid w:val="008900A1"/>
    <w:rsid w:val="00890150"/>
    <w:rsid w:val="00890360"/>
    <w:rsid w:val="00891C95"/>
    <w:rsid w:val="00893D67"/>
    <w:rsid w:val="0089463F"/>
    <w:rsid w:val="00894C29"/>
    <w:rsid w:val="00894FB1"/>
    <w:rsid w:val="008953A2"/>
    <w:rsid w:val="00895BFC"/>
    <w:rsid w:val="00896265"/>
    <w:rsid w:val="00896F9A"/>
    <w:rsid w:val="00897DEA"/>
    <w:rsid w:val="008A0D10"/>
    <w:rsid w:val="008A1365"/>
    <w:rsid w:val="008A1AA9"/>
    <w:rsid w:val="008A1B2F"/>
    <w:rsid w:val="008A1D7E"/>
    <w:rsid w:val="008A3602"/>
    <w:rsid w:val="008A3795"/>
    <w:rsid w:val="008A53FF"/>
    <w:rsid w:val="008A5A5B"/>
    <w:rsid w:val="008A5D69"/>
    <w:rsid w:val="008A6453"/>
    <w:rsid w:val="008B14BE"/>
    <w:rsid w:val="008B2071"/>
    <w:rsid w:val="008B2123"/>
    <w:rsid w:val="008B27F7"/>
    <w:rsid w:val="008B37FC"/>
    <w:rsid w:val="008B38FB"/>
    <w:rsid w:val="008B4222"/>
    <w:rsid w:val="008B4FD9"/>
    <w:rsid w:val="008B507E"/>
    <w:rsid w:val="008B59D5"/>
    <w:rsid w:val="008B668F"/>
    <w:rsid w:val="008B73DE"/>
    <w:rsid w:val="008C00DD"/>
    <w:rsid w:val="008C00EA"/>
    <w:rsid w:val="008C02D5"/>
    <w:rsid w:val="008C1531"/>
    <w:rsid w:val="008C184C"/>
    <w:rsid w:val="008C1EF8"/>
    <w:rsid w:val="008C2716"/>
    <w:rsid w:val="008C2CE6"/>
    <w:rsid w:val="008C360D"/>
    <w:rsid w:val="008C51D4"/>
    <w:rsid w:val="008C54BE"/>
    <w:rsid w:val="008C5F93"/>
    <w:rsid w:val="008C6043"/>
    <w:rsid w:val="008C77B2"/>
    <w:rsid w:val="008D03B1"/>
    <w:rsid w:val="008D13B9"/>
    <w:rsid w:val="008D1944"/>
    <w:rsid w:val="008D380F"/>
    <w:rsid w:val="008D3AC8"/>
    <w:rsid w:val="008D3EA2"/>
    <w:rsid w:val="008D45CD"/>
    <w:rsid w:val="008D4B91"/>
    <w:rsid w:val="008D4BCD"/>
    <w:rsid w:val="008D569D"/>
    <w:rsid w:val="008D5F4E"/>
    <w:rsid w:val="008D63DF"/>
    <w:rsid w:val="008D6927"/>
    <w:rsid w:val="008D777C"/>
    <w:rsid w:val="008E2A64"/>
    <w:rsid w:val="008E3900"/>
    <w:rsid w:val="008E4214"/>
    <w:rsid w:val="008E583F"/>
    <w:rsid w:val="008E59A8"/>
    <w:rsid w:val="008E631F"/>
    <w:rsid w:val="008E6352"/>
    <w:rsid w:val="008E6A07"/>
    <w:rsid w:val="008F0E0C"/>
    <w:rsid w:val="008F1065"/>
    <w:rsid w:val="008F2DAB"/>
    <w:rsid w:val="008F3822"/>
    <w:rsid w:val="008F4EE6"/>
    <w:rsid w:val="008F59A5"/>
    <w:rsid w:val="008F5C12"/>
    <w:rsid w:val="008F5E72"/>
    <w:rsid w:val="008F71F2"/>
    <w:rsid w:val="008F7D4C"/>
    <w:rsid w:val="009001BF"/>
    <w:rsid w:val="00901783"/>
    <w:rsid w:val="00902252"/>
    <w:rsid w:val="009024D2"/>
    <w:rsid w:val="0090312B"/>
    <w:rsid w:val="00903955"/>
    <w:rsid w:val="00903F94"/>
    <w:rsid w:val="009049E3"/>
    <w:rsid w:val="009056D2"/>
    <w:rsid w:val="009057DA"/>
    <w:rsid w:val="00905927"/>
    <w:rsid w:val="00906DDC"/>
    <w:rsid w:val="00907412"/>
    <w:rsid w:val="0091028B"/>
    <w:rsid w:val="00910955"/>
    <w:rsid w:val="009112C4"/>
    <w:rsid w:val="0091184F"/>
    <w:rsid w:val="00911C7F"/>
    <w:rsid w:val="009120EC"/>
    <w:rsid w:val="00912FBB"/>
    <w:rsid w:val="009131E4"/>
    <w:rsid w:val="0091395E"/>
    <w:rsid w:val="009143A4"/>
    <w:rsid w:val="00914C56"/>
    <w:rsid w:val="00914CC8"/>
    <w:rsid w:val="0091569F"/>
    <w:rsid w:val="00920255"/>
    <w:rsid w:val="00920B95"/>
    <w:rsid w:val="00920C2F"/>
    <w:rsid w:val="00921439"/>
    <w:rsid w:val="009225D0"/>
    <w:rsid w:val="00923670"/>
    <w:rsid w:val="00923986"/>
    <w:rsid w:val="009242B8"/>
    <w:rsid w:val="009247DD"/>
    <w:rsid w:val="0092509C"/>
    <w:rsid w:val="00926639"/>
    <w:rsid w:val="0092698B"/>
    <w:rsid w:val="0092739B"/>
    <w:rsid w:val="00927A7E"/>
    <w:rsid w:val="009300BB"/>
    <w:rsid w:val="009311F0"/>
    <w:rsid w:val="00931EE8"/>
    <w:rsid w:val="009323A8"/>
    <w:rsid w:val="00933714"/>
    <w:rsid w:val="009345DF"/>
    <w:rsid w:val="009346F2"/>
    <w:rsid w:val="009349DF"/>
    <w:rsid w:val="00936895"/>
    <w:rsid w:val="00936E2A"/>
    <w:rsid w:val="00936EBE"/>
    <w:rsid w:val="00937E07"/>
    <w:rsid w:val="00940756"/>
    <w:rsid w:val="009419F5"/>
    <w:rsid w:val="00941D00"/>
    <w:rsid w:val="009420D0"/>
    <w:rsid w:val="009437E5"/>
    <w:rsid w:val="00943D59"/>
    <w:rsid w:val="00944894"/>
    <w:rsid w:val="00944F4A"/>
    <w:rsid w:val="00944FEE"/>
    <w:rsid w:val="00945451"/>
    <w:rsid w:val="009454A4"/>
    <w:rsid w:val="009462D1"/>
    <w:rsid w:val="00946B82"/>
    <w:rsid w:val="0094706D"/>
    <w:rsid w:val="00947DC2"/>
    <w:rsid w:val="00950518"/>
    <w:rsid w:val="009508A5"/>
    <w:rsid w:val="0095142B"/>
    <w:rsid w:val="009519D6"/>
    <w:rsid w:val="00951C96"/>
    <w:rsid w:val="00951F3B"/>
    <w:rsid w:val="0095207A"/>
    <w:rsid w:val="00952A2C"/>
    <w:rsid w:val="00952C8F"/>
    <w:rsid w:val="00952EAA"/>
    <w:rsid w:val="0095317C"/>
    <w:rsid w:val="009534D3"/>
    <w:rsid w:val="00953CF7"/>
    <w:rsid w:val="00954032"/>
    <w:rsid w:val="009565C7"/>
    <w:rsid w:val="00956616"/>
    <w:rsid w:val="00956C41"/>
    <w:rsid w:val="00956C7B"/>
    <w:rsid w:val="00957097"/>
    <w:rsid w:val="00957518"/>
    <w:rsid w:val="0095771B"/>
    <w:rsid w:val="00957932"/>
    <w:rsid w:val="00957D0B"/>
    <w:rsid w:val="00957FD5"/>
    <w:rsid w:val="00960052"/>
    <w:rsid w:val="00960F96"/>
    <w:rsid w:val="00961722"/>
    <w:rsid w:val="0096259B"/>
    <w:rsid w:val="00963118"/>
    <w:rsid w:val="00963CD6"/>
    <w:rsid w:val="009647EF"/>
    <w:rsid w:val="00964B40"/>
    <w:rsid w:val="00964D84"/>
    <w:rsid w:val="00965A57"/>
    <w:rsid w:val="00965C88"/>
    <w:rsid w:val="00965FAA"/>
    <w:rsid w:val="009670C8"/>
    <w:rsid w:val="00971196"/>
    <w:rsid w:val="0097200C"/>
    <w:rsid w:val="0097379F"/>
    <w:rsid w:val="00975D0D"/>
    <w:rsid w:val="00977C2D"/>
    <w:rsid w:val="0098015D"/>
    <w:rsid w:val="00980E56"/>
    <w:rsid w:val="0098157A"/>
    <w:rsid w:val="00982033"/>
    <w:rsid w:val="00982F73"/>
    <w:rsid w:val="00984178"/>
    <w:rsid w:val="00984E64"/>
    <w:rsid w:val="009852D9"/>
    <w:rsid w:val="009854B8"/>
    <w:rsid w:val="00985FB6"/>
    <w:rsid w:val="00986491"/>
    <w:rsid w:val="00986783"/>
    <w:rsid w:val="00987AEA"/>
    <w:rsid w:val="0099051C"/>
    <w:rsid w:val="00990573"/>
    <w:rsid w:val="00990689"/>
    <w:rsid w:val="00990C3D"/>
    <w:rsid w:val="00991394"/>
    <w:rsid w:val="00991404"/>
    <w:rsid w:val="009916BB"/>
    <w:rsid w:val="00992110"/>
    <w:rsid w:val="00993968"/>
    <w:rsid w:val="00994186"/>
    <w:rsid w:val="00994239"/>
    <w:rsid w:val="0099499F"/>
    <w:rsid w:val="00995F13"/>
    <w:rsid w:val="009966E7"/>
    <w:rsid w:val="00997290"/>
    <w:rsid w:val="009A071B"/>
    <w:rsid w:val="009A0A5B"/>
    <w:rsid w:val="009A2A96"/>
    <w:rsid w:val="009A3435"/>
    <w:rsid w:val="009A49A9"/>
    <w:rsid w:val="009A5ECF"/>
    <w:rsid w:val="009A674A"/>
    <w:rsid w:val="009A6A4B"/>
    <w:rsid w:val="009A743D"/>
    <w:rsid w:val="009A76B4"/>
    <w:rsid w:val="009A790C"/>
    <w:rsid w:val="009B0699"/>
    <w:rsid w:val="009B0CE9"/>
    <w:rsid w:val="009B0F21"/>
    <w:rsid w:val="009B25C9"/>
    <w:rsid w:val="009B2E8F"/>
    <w:rsid w:val="009B30AC"/>
    <w:rsid w:val="009B30E3"/>
    <w:rsid w:val="009B3807"/>
    <w:rsid w:val="009B5BCF"/>
    <w:rsid w:val="009B6694"/>
    <w:rsid w:val="009B74E0"/>
    <w:rsid w:val="009B779F"/>
    <w:rsid w:val="009C04C5"/>
    <w:rsid w:val="009C04FD"/>
    <w:rsid w:val="009C0A62"/>
    <w:rsid w:val="009C1308"/>
    <w:rsid w:val="009C2190"/>
    <w:rsid w:val="009C23E4"/>
    <w:rsid w:val="009C29DD"/>
    <w:rsid w:val="009C2CF6"/>
    <w:rsid w:val="009C2D90"/>
    <w:rsid w:val="009C4CF0"/>
    <w:rsid w:val="009C4D60"/>
    <w:rsid w:val="009C5180"/>
    <w:rsid w:val="009C624B"/>
    <w:rsid w:val="009C6E06"/>
    <w:rsid w:val="009C6F41"/>
    <w:rsid w:val="009C712F"/>
    <w:rsid w:val="009D08D2"/>
    <w:rsid w:val="009D157A"/>
    <w:rsid w:val="009D29A6"/>
    <w:rsid w:val="009D3A67"/>
    <w:rsid w:val="009D3F17"/>
    <w:rsid w:val="009D447D"/>
    <w:rsid w:val="009D5121"/>
    <w:rsid w:val="009D69F3"/>
    <w:rsid w:val="009D7B62"/>
    <w:rsid w:val="009E01B5"/>
    <w:rsid w:val="009E02CA"/>
    <w:rsid w:val="009E10D8"/>
    <w:rsid w:val="009E1258"/>
    <w:rsid w:val="009E1276"/>
    <w:rsid w:val="009E1C37"/>
    <w:rsid w:val="009E20A4"/>
    <w:rsid w:val="009E267D"/>
    <w:rsid w:val="009E2D85"/>
    <w:rsid w:val="009E36A7"/>
    <w:rsid w:val="009E51C6"/>
    <w:rsid w:val="009E57BB"/>
    <w:rsid w:val="009E58F1"/>
    <w:rsid w:val="009E76D9"/>
    <w:rsid w:val="009E7756"/>
    <w:rsid w:val="009F0D2F"/>
    <w:rsid w:val="009F1084"/>
    <w:rsid w:val="009F1F59"/>
    <w:rsid w:val="009F312E"/>
    <w:rsid w:val="009F3823"/>
    <w:rsid w:val="009F3BF4"/>
    <w:rsid w:val="009F450A"/>
    <w:rsid w:val="009F52D9"/>
    <w:rsid w:val="009F5660"/>
    <w:rsid w:val="009F5B41"/>
    <w:rsid w:val="009F6A9A"/>
    <w:rsid w:val="009F7D65"/>
    <w:rsid w:val="009F7ED0"/>
    <w:rsid w:val="00A000FE"/>
    <w:rsid w:val="00A00334"/>
    <w:rsid w:val="00A013BE"/>
    <w:rsid w:val="00A019FA"/>
    <w:rsid w:val="00A01AC6"/>
    <w:rsid w:val="00A01C5C"/>
    <w:rsid w:val="00A01CA5"/>
    <w:rsid w:val="00A02622"/>
    <w:rsid w:val="00A03AC1"/>
    <w:rsid w:val="00A0427B"/>
    <w:rsid w:val="00A05844"/>
    <w:rsid w:val="00A05DD5"/>
    <w:rsid w:val="00A05F44"/>
    <w:rsid w:val="00A06466"/>
    <w:rsid w:val="00A06EE1"/>
    <w:rsid w:val="00A06F33"/>
    <w:rsid w:val="00A079E2"/>
    <w:rsid w:val="00A07BDB"/>
    <w:rsid w:val="00A07CBC"/>
    <w:rsid w:val="00A10928"/>
    <w:rsid w:val="00A12067"/>
    <w:rsid w:val="00A1283D"/>
    <w:rsid w:val="00A13EB2"/>
    <w:rsid w:val="00A141B7"/>
    <w:rsid w:val="00A153A6"/>
    <w:rsid w:val="00A16931"/>
    <w:rsid w:val="00A170D2"/>
    <w:rsid w:val="00A2365B"/>
    <w:rsid w:val="00A24213"/>
    <w:rsid w:val="00A24380"/>
    <w:rsid w:val="00A24641"/>
    <w:rsid w:val="00A25C24"/>
    <w:rsid w:val="00A27023"/>
    <w:rsid w:val="00A27563"/>
    <w:rsid w:val="00A27BCC"/>
    <w:rsid w:val="00A31348"/>
    <w:rsid w:val="00A31D5E"/>
    <w:rsid w:val="00A32A05"/>
    <w:rsid w:val="00A32CD6"/>
    <w:rsid w:val="00A32FEA"/>
    <w:rsid w:val="00A333C8"/>
    <w:rsid w:val="00A339EC"/>
    <w:rsid w:val="00A346AD"/>
    <w:rsid w:val="00A35DE4"/>
    <w:rsid w:val="00A3779B"/>
    <w:rsid w:val="00A4048A"/>
    <w:rsid w:val="00A40E34"/>
    <w:rsid w:val="00A42433"/>
    <w:rsid w:val="00A42BCE"/>
    <w:rsid w:val="00A432C3"/>
    <w:rsid w:val="00A4448E"/>
    <w:rsid w:val="00A45827"/>
    <w:rsid w:val="00A46455"/>
    <w:rsid w:val="00A4647C"/>
    <w:rsid w:val="00A50BC9"/>
    <w:rsid w:val="00A511AF"/>
    <w:rsid w:val="00A51615"/>
    <w:rsid w:val="00A53717"/>
    <w:rsid w:val="00A53C71"/>
    <w:rsid w:val="00A543A8"/>
    <w:rsid w:val="00A54F7B"/>
    <w:rsid w:val="00A5504F"/>
    <w:rsid w:val="00A553D5"/>
    <w:rsid w:val="00A574B9"/>
    <w:rsid w:val="00A60018"/>
    <w:rsid w:val="00A60447"/>
    <w:rsid w:val="00A621A6"/>
    <w:rsid w:val="00A62D48"/>
    <w:rsid w:val="00A6389E"/>
    <w:rsid w:val="00A63BA1"/>
    <w:rsid w:val="00A63BEC"/>
    <w:rsid w:val="00A6419D"/>
    <w:rsid w:val="00A647F2"/>
    <w:rsid w:val="00A64895"/>
    <w:rsid w:val="00A64CCB"/>
    <w:rsid w:val="00A655CD"/>
    <w:rsid w:val="00A663DA"/>
    <w:rsid w:val="00A70113"/>
    <w:rsid w:val="00A7019C"/>
    <w:rsid w:val="00A7142D"/>
    <w:rsid w:val="00A715C8"/>
    <w:rsid w:val="00A715DA"/>
    <w:rsid w:val="00A71B89"/>
    <w:rsid w:val="00A71DB6"/>
    <w:rsid w:val="00A720B1"/>
    <w:rsid w:val="00A722B0"/>
    <w:rsid w:val="00A72EBF"/>
    <w:rsid w:val="00A732CF"/>
    <w:rsid w:val="00A732DE"/>
    <w:rsid w:val="00A743C2"/>
    <w:rsid w:val="00A74A60"/>
    <w:rsid w:val="00A74ADE"/>
    <w:rsid w:val="00A7565F"/>
    <w:rsid w:val="00A756B3"/>
    <w:rsid w:val="00A7691A"/>
    <w:rsid w:val="00A7772C"/>
    <w:rsid w:val="00A77F40"/>
    <w:rsid w:val="00A81624"/>
    <w:rsid w:val="00A8171F"/>
    <w:rsid w:val="00A829AA"/>
    <w:rsid w:val="00A838A4"/>
    <w:rsid w:val="00A84665"/>
    <w:rsid w:val="00A873E6"/>
    <w:rsid w:val="00A87E95"/>
    <w:rsid w:val="00A90197"/>
    <w:rsid w:val="00A90E15"/>
    <w:rsid w:val="00A9262D"/>
    <w:rsid w:val="00A92CA2"/>
    <w:rsid w:val="00A93166"/>
    <w:rsid w:val="00A94593"/>
    <w:rsid w:val="00A94718"/>
    <w:rsid w:val="00A94C86"/>
    <w:rsid w:val="00A96520"/>
    <w:rsid w:val="00A96632"/>
    <w:rsid w:val="00A97AFF"/>
    <w:rsid w:val="00AA0D71"/>
    <w:rsid w:val="00AA219C"/>
    <w:rsid w:val="00AA2432"/>
    <w:rsid w:val="00AA2A24"/>
    <w:rsid w:val="00AA2C94"/>
    <w:rsid w:val="00AA467F"/>
    <w:rsid w:val="00AA5DED"/>
    <w:rsid w:val="00AA72F5"/>
    <w:rsid w:val="00AB03BF"/>
    <w:rsid w:val="00AB0771"/>
    <w:rsid w:val="00AB0E29"/>
    <w:rsid w:val="00AB0F4F"/>
    <w:rsid w:val="00AB159A"/>
    <w:rsid w:val="00AB2695"/>
    <w:rsid w:val="00AB2BDD"/>
    <w:rsid w:val="00AB38E3"/>
    <w:rsid w:val="00AB3E04"/>
    <w:rsid w:val="00AB3F3D"/>
    <w:rsid w:val="00AB4065"/>
    <w:rsid w:val="00AB5321"/>
    <w:rsid w:val="00AB5585"/>
    <w:rsid w:val="00AB5D40"/>
    <w:rsid w:val="00AB6450"/>
    <w:rsid w:val="00AB64A4"/>
    <w:rsid w:val="00AB65AF"/>
    <w:rsid w:val="00AB6EA4"/>
    <w:rsid w:val="00AB6F7F"/>
    <w:rsid w:val="00AC0C7A"/>
    <w:rsid w:val="00AC0FC7"/>
    <w:rsid w:val="00AC15C8"/>
    <w:rsid w:val="00AC256C"/>
    <w:rsid w:val="00AC3031"/>
    <w:rsid w:val="00AC4288"/>
    <w:rsid w:val="00AC4495"/>
    <w:rsid w:val="00AC44BE"/>
    <w:rsid w:val="00AC4DD3"/>
    <w:rsid w:val="00AC5527"/>
    <w:rsid w:val="00AC6158"/>
    <w:rsid w:val="00AC7618"/>
    <w:rsid w:val="00AD0C6A"/>
    <w:rsid w:val="00AD10B7"/>
    <w:rsid w:val="00AD16D6"/>
    <w:rsid w:val="00AD1E19"/>
    <w:rsid w:val="00AD2B1D"/>
    <w:rsid w:val="00AD4990"/>
    <w:rsid w:val="00AD4AD0"/>
    <w:rsid w:val="00AD5A61"/>
    <w:rsid w:val="00AD5B1D"/>
    <w:rsid w:val="00AD5DCD"/>
    <w:rsid w:val="00AD637B"/>
    <w:rsid w:val="00AD75BA"/>
    <w:rsid w:val="00AD7A42"/>
    <w:rsid w:val="00AE1426"/>
    <w:rsid w:val="00AE1CDA"/>
    <w:rsid w:val="00AE1CFF"/>
    <w:rsid w:val="00AE2323"/>
    <w:rsid w:val="00AE27A5"/>
    <w:rsid w:val="00AE3514"/>
    <w:rsid w:val="00AE3682"/>
    <w:rsid w:val="00AE3742"/>
    <w:rsid w:val="00AE39D1"/>
    <w:rsid w:val="00AE3B55"/>
    <w:rsid w:val="00AE3FC8"/>
    <w:rsid w:val="00AE542C"/>
    <w:rsid w:val="00AE5891"/>
    <w:rsid w:val="00AE6068"/>
    <w:rsid w:val="00AE66CD"/>
    <w:rsid w:val="00AE743A"/>
    <w:rsid w:val="00AF029D"/>
    <w:rsid w:val="00AF105E"/>
    <w:rsid w:val="00AF1273"/>
    <w:rsid w:val="00AF27DB"/>
    <w:rsid w:val="00AF32C7"/>
    <w:rsid w:val="00AF371F"/>
    <w:rsid w:val="00AF3ADE"/>
    <w:rsid w:val="00AF3FEE"/>
    <w:rsid w:val="00AF4B51"/>
    <w:rsid w:val="00AF4D29"/>
    <w:rsid w:val="00AF4E6F"/>
    <w:rsid w:val="00AF570B"/>
    <w:rsid w:val="00AF5E02"/>
    <w:rsid w:val="00AF5EBB"/>
    <w:rsid w:val="00AF740E"/>
    <w:rsid w:val="00AF762E"/>
    <w:rsid w:val="00AF7BCA"/>
    <w:rsid w:val="00B01632"/>
    <w:rsid w:val="00B01BA2"/>
    <w:rsid w:val="00B02738"/>
    <w:rsid w:val="00B02B5D"/>
    <w:rsid w:val="00B04A40"/>
    <w:rsid w:val="00B04C15"/>
    <w:rsid w:val="00B059FF"/>
    <w:rsid w:val="00B05E77"/>
    <w:rsid w:val="00B05EA0"/>
    <w:rsid w:val="00B05F84"/>
    <w:rsid w:val="00B05FD9"/>
    <w:rsid w:val="00B07413"/>
    <w:rsid w:val="00B074EC"/>
    <w:rsid w:val="00B07980"/>
    <w:rsid w:val="00B10863"/>
    <w:rsid w:val="00B109B4"/>
    <w:rsid w:val="00B10C70"/>
    <w:rsid w:val="00B10E7E"/>
    <w:rsid w:val="00B1223B"/>
    <w:rsid w:val="00B13019"/>
    <w:rsid w:val="00B13179"/>
    <w:rsid w:val="00B13640"/>
    <w:rsid w:val="00B148C7"/>
    <w:rsid w:val="00B14A2C"/>
    <w:rsid w:val="00B16DA9"/>
    <w:rsid w:val="00B16F2B"/>
    <w:rsid w:val="00B21878"/>
    <w:rsid w:val="00B22463"/>
    <w:rsid w:val="00B22ACE"/>
    <w:rsid w:val="00B22D40"/>
    <w:rsid w:val="00B22FA6"/>
    <w:rsid w:val="00B24185"/>
    <w:rsid w:val="00B24CCD"/>
    <w:rsid w:val="00B266B5"/>
    <w:rsid w:val="00B27064"/>
    <w:rsid w:val="00B276FF"/>
    <w:rsid w:val="00B27DB7"/>
    <w:rsid w:val="00B27E11"/>
    <w:rsid w:val="00B306B4"/>
    <w:rsid w:val="00B30C5D"/>
    <w:rsid w:val="00B312CB"/>
    <w:rsid w:val="00B32CDF"/>
    <w:rsid w:val="00B3402E"/>
    <w:rsid w:val="00B349A6"/>
    <w:rsid w:val="00B354A6"/>
    <w:rsid w:val="00B36513"/>
    <w:rsid w:val="00B3652E"/>
    <w:rsid w:val="00B36D27"/>
    <w:rsid w:val="00B37A97"/>
    <w:rsid w:val="00B40093"/>
    <w:rsid w:val="00B40B30"/>
    <w:rsid w:val="00B40D2C"/>
    <w:rsid w:val="00B41CA1"/>
    <w:rsid w:val="00B46423"/>
    <w:rsid w:val="00B46D6D"/>
    <w:rsid w:val="00B4704A"/>
    <w:rsid w:val="00B47222"/>
    <w:rsid w:val="00B47359"/>
    <w:rsid w:val="00B476AA"/>
    <w:rsid w:val="00B50683"/>
    <w:rsid w:val="00B51509"/>
    <w:rsid w:val="00B51AD8"/>
    <w:rsid w:val="00B5287B"/>
    <w:rsid w:val="00B52A51"/>
    <w:rsid w:val="00B53CA0"/>
    <w:rsid w:val="00B54A5F"/>
    <w:rsid w:val="00B56F4E"/>
    <w:rsid w:val="00B57BFE"/>
    <w:rsid w:val="00B6061A"/>
    <w:rsid w:val="00B60B52"/>
    <w:rsid w:val="00B6135F"/>
    <w:rsid w:val="00B61449"/>
    <w:rsid w:val="00B617C8"/>
    <w:rsid w:val="00B61ACC"/>
    <w:rsid w:val="00B642E9"/>
    <w:rsid w:val="00B6515D"/>
    <w:rsid w:val="00B6614B"/>
    <w:rsid w:val="00B662DF"/>
    <w:rsid w:val="00B67230"/>
    <w:rsid w:val="00B67B4A"/>
    <w:rsid w:val="00B67C6B"/>
    <w:rsid w:val="00B70652"/>
    <w:rsid w:val="00B717D7"/>
    <w:rsid w:val="00B717F9"/>
    <w:rsid w:val="00B725D9"/>
    <w:rsid w:val="00B72B90"/>
    <w:rsid w:val="00B72E20"/>
    <w:rsid w:val="00B73BA7"/>
    <w:rsid w:val="00B745E8"/>
    <w:rsid w:val="00B74A91"/>
    <w:rsid w:val="00B75C56"/>
    <w:rsid w:val="00B7621A"/>
    <w:rsid w:val="00B82678"/>
    <w:rsid w:val="00B829B7"/>
    <w:rsid w:val="00B82D34"/>
    <w:rsid w:val="00B83E45"/>
    <w:rsid w:val="00B8511F"/>
    <w:rsid w:val="00B860D2"/>
    <w:rsid w:val="00B862A2"/>
    <w:rsid w:val="00B86383"/>
    <w:rsid w:val="00B869FF"/>
    <w:rsid w:val="00B905CC"/>
    <w:rsid w:val="00B9127D"/>
    <w:rsid w:val="00B91B95"/>
    <w:rsid w:val="00B91C9F"/>
    <w:rsid w:val="00B924EB"/>
    <w:rsid w:val="00B9333B"/>
    <w:rsid w:val="00B93697"/>
    <w:rsid w:val="00B93745"/>
    <w:rsid w:val="00B93A83"/>
    <w:rsid w:val="00B949B6"/>
    <w:rsid w:val="00B95B7E"/>
    <w:rsid w:val="00B962E7"/>
    <w:rsid w:val="00B96657"/>
    <w:rsid w:val="00B9670E"/>
    <w:rsid w:val="00B96D31"/>
    <w:rsid w:val="00B9789F"/>
    <w:rsid w:val="00B97966"/>
    <w:rsid w:val="00BA0768"/>
    <w:rsid w:val="00BA2093"/>
    <w:rsid w:val="00BA2375"/>
    <w:rsid w:val="00BA4DAB"/>
    <w:rsid w:val="00BA545B"/>
    <w:rsid w:val="00BA5CF4"/>
    <w:rsid w:val="00BA6389"/>
    <w:rsid w:val="00BA6F6B"/>
    <w:rsid w:val="00BA70EB"/>
    <w:rsid w:val="00BA726C"/>
    <w:rsid w:val="00BA7D86"/>
    <w:rsid w:val="00BB32DA"/>
    <w:rsid w:val="00BB4D9B"/>
    <w:rsid w:val="00BB6F50"/>
    <w:rsid w:val="00BB7528"/>
    <w:rsid w:val="00BC032F"/>
    <w:rsid w:val="00BC17E2"/>
    <w:rsid w:val="00BC1A24"/>
    <w:rsid w:val="00BC1FE8"/>
    <w:rsid w:val="00BC286B"/>
    <w:rsid w:val="00BC2E76"/>
    <w:rsid w:val="00BC377F"/>
    <w:rsid w:val="00BC3949"/>
    <w:rsid w:val="00BC4A34"/>
    <w:rsid w:val="00BC4AD4"/>
    <w:rsid w:val="00BC4B42"/>
    <w:rsid w:val="00BC4C57"/>
    <w:rsid w:val="00BC58BD"/>
    <w:rsid w:val="00BC5F61"/>
    <w:rsid w:val="00BD21FF"/>
    <w:rsid w:val="00BD510C"/>
    <w:rsid w:val="00BD593F"/>
    <w:rsid w:val="00BD6F51"/>
    <w:rsid w:val="00BD775D"/>
    <w:rsid w:val="00BE0693"/>
    <w:rsid w:val="00BE0AEF"/>
    <w:rsid w:val="00BE0EB1"/>
    <w:rsid w:val="00BE13C3"/>
    <w:rsid w:val="00BE38D6"/>
    <w:rsid w:val="00BE79BB"/>
    <w:rsid w:val="00BF0610"/>
    <w:rsid w:val="00BF16D9"/>
    <w:rsid w:val="00BF2B34"/>
    <w:rsid w:val="00BF2B94"/>
    <w:rsid w:val="00BF2F59"/>
    <w:rsid w:val="00BF3A5E"/>
    <w:rsid w:val="00BF3AE7"/>
    <w:rsid w:val="00BF3C4C"/>
    <w:rsid w:val="00BF405E"/>
    <w:rsid w:val="00BF514B"/>
    <w:rsid w:val="00BF531E"/>
    <w:rsid w:val="00BF6950"/>
    <w:rsid w:val="00BF70BF"/>
    <w:rsid w:val="00C00967"/>
    <w:rsid w:val="00C00C5F"/>
    <w:rsid w:val="00C01A5E"/>
    <w:rsid w:val="00C02A88"/>
    <w:rsid w:val="00C03DA0"/>
    <w:rsid w:val="00C04E04"/>
    <w:rsid w:val="00C06C6E"/>
    <w:rsid w:val="00C073C2"/>
    <w:rsid w:val="00C07B28"/>
    <w:rsid w:val="00C10076"/>
    <w:rsid w:val="00C11092"/>
    <w:rsid w:val="00C13FF9"/>
    <w:rsid w:val="00C145CA"/>
    <w:rsid w:val="00C14D98"/>
    <w:rsid w:val="00C1560C"/>
    <w:rsid w:val="00C16BF0"/>
    <w:rsid w:val="00C16F7D"/>
    <w:rsid w:val="00C20456"/>
    <w:rsid w:val="00C213B1"/>
    <w:rsid w:val="00C21A1B"/>
    <w:rsid w:val="00C22316"/>
    <w:rsid w:val="00C2282E"/>
    <w:rsid w:val="00C2358D"/>
    <w:rsid w:val="00C23F2F"/>
    <w:rsid w:val="00C24D51"/>
    <w:rsid w:val="00C24F2E"/>
    <w:rsid w:val="00C2576F"/>
    <w:rsid w:val="00C25C0D"/>
    <w:rsid w:val="00C25D89"/>
    <w:rsid w:val="00C25E7A"/>
    <w:rsid w:val="00C2610F"/>
    <w:rsid w:val="00C26B50"/>
    <w:rsid w:val="00C2714D"/>
    <w:rsid w:val="00C300E8"/>
    <w:rsid w:val="00C30A08"/>
    <w:rsid w:val="00C31850"/>
    <w:rsid w:val="00C3205F"/>
    <w:rsid w:val="00C339AB"/>
    <w:rsid w:val="00C33CD3"/>
    <w:rsid w:val="00C34EC6"/>
    <w:rsid w:val="00C352EE"/>
    <w:rsid w:val="00C35640"/>
    <w:rsid w:val="00C357F5"/>
    <w:rsid w:val="00C35E4D"/>
    <w:rsid w:val="00C36CFD"/>
    <w:rsid w:val="00C36FAE"/>
    <w:rsid w:val="00C40A88"/>
    <w:rsid w:val="00C41E22"/>
    <w:rsid w:val="00C42EA6"/>
    <w:rsid w:val="00C43882"/>
    <w:rsid w:val="00C44315"/>
    <w:rsid w:val="00C444C0"/>
    <w:rsid w:val="00C457E4"/>
    <w:rsid w:val="00C45FFF"/>
    <w:rsid w:val="00C46581"/>
    <w:rsid w:val="00C479C2"/>
    <w:rsid w:val="00C47A96"/>
    <w:rsid w:val="00C5029B"/>
    <w:rsid w:val="00C50561"/>
    <w:rsid w:val="00C50600"/>
    <w:rsid w:val="00C50D3F"/>
    <w:rsid w:val="00C51571"/>
    <w:rsid w:val="00C525F5"/>
    <w:rsid w:val="00C537D5"/>
    <w:rsid w:val="00C54FDC"/>
    <w:rsid w:val="00C56157"/>
    <w:rsid w:val="00C568ED"/>
    <w:rsid w:val="00C56AB0"/>
    <w:rsid w:val="00C57595"/>
    <w:rsid w:val="00C57DD7"/>
    <w:rsid w:val="00C607C6"/>
    <w:rsid w:val="00C619B1"/>
    <w:rsid w:val="00C622AC"/>
    <w:rsid w:val="00C627AD"/>
    <w:rsid w:val="00C63111"/>
    <w:rsid w:val="00C63D58"/>
    <w:rsid w:val="00C64D06"/>
    <w:rsid w:val="00C64DDC"/>
    <w:rsid w:val="00C65422"/>
    <w:rsid w:val="00C656C1"/>
    <w:rsid w:val="00C65791"/>
    <w:rsid w:val="00C657D9"/>
    <w:rsid w:val="00C65A5F"/>
    <w:rsid w:val="00C66DDD"/>
    <w:rsid w:val="00C7005B"/>
    <w:rsid w:val="00C711EF"/>
    <w:rsid w:val="00C71D3E"/>
    <w:rsid w:val="00C72801"/>
    <w:rsid w:val="00C72A9C"/>
    <w:rsid w:val="00C741CB"/>
    <w:rsid w:val="00C743E0"/>
    <w:rsid w:val="00C74964"/>
    <w:rsid w:val="00C76335"/>
    <w:rsid w:val="00C7661C"/>
    <w:rsid w:val="00C76A5F"/>
    <w:rsid w:val="00C8082B"/>
    <w:rsid w:val="00C8082D"/>
    <w:rsid w:val="00C80F4F"/>
    <w:rsid w:val="00C8177A"/>
    <w:rsid w:val="00C81FD1"/>
    <w:rsid w:val="00C86B24"/>
    <w:rsid w:val="00C9160D"/>
    <w:rsid w:val="00C92DF3"/>
    <w:rsid w:val="00C94E86"/>
    <w:rsid w:val="00C95FD3"/>
    <w:rsid w:val="00C97A35"/>
    <w:rsid w:val="00C97E70"/>
    <w:rsid w:val="00CA02F4"/>
    <w:rsid w:val="00CA0637"/>
    <w:rsid w:val="00CA0695"/>
    <w:rsid w:val="00CA1576"/>
    <w:rsid w:val="00CA2125"/>
    <w:rsid w:val="00CA2B0F"/>
    <w:rsid w:val="00CA2B1C"/>
    <w:rsid w:val="00CA3729"/>
    <w:rsid w:val="00CA54B5"/>
    <w:rsid w:val="00CA6FDA"/>
    <w:rsid w:val="00CA7BF4"/>
    <w:rsid w:val="00CB0019"/>
    <w:rsid w:val="00CB14A6"/>
    <w:rsid w:val="00CB16E2"/>
    <w:rsid w:val="00CB2CD5"/>
    <w:rsid w:val="00CB45B2"/>
    <w:rsid w:val="00CB51C7"/>
    <w:rsid w:val="00CB58C0"/>
    <w:rsid w:val="00CB5CAF"/>
    <w:rsid w:val="00CC035B"/>
    <w:rsid w:val="00CC0BF4"/>
    <w:rsid w:val="00CC0CB9"/>
    <w:rsid w:val="00CC1523"/>
    <w:rsid w:val="00CC1C69"/>
    <w:rsid w:val="00CC229B"/>
    <w:rsid w:val="00CC2FB7"/>
    <w:rsid w:val="00CC317D"/>
    <w:rsid w:val="00CC31CC"/>
    <w:rsid w:val="00CC33DF"/>
    <w:rsid w:val="00CC4DA8"/>
    <w:rsid w:val="00CC5C24"/>
    <w:rsid w:val="00CC5D83"/>
    <w:rsid w:val="00CC7FF5"/>
    <w:rsid w:val="00CD0831"/>
    <w:rsid w:val="00CD0847"/>
    <w:rsid w:val="00CD0A35"/>
    <w:rsid w:val="00CD10B0"/>
    <w:rsid w:val="00CD1100"/>
    <w:rsid w:val="00CD1B1D"/>
    <w:rsid w:val="00CD1DCD"/>
    <w:rsid w:val="00CD1F51"/>
    <w:rsid w:val="00CD2126"/>
    <w:rsid w:val="00CD2404"/>
    <w:rsid w:val="00CD269B"/>
    <w:rsid w:val="00CD2DE9"/>
    <w:rsid w:val="00CD3B4D"/>
    <w:rsid w:val="00CD507B"/>
    <w:rsid w:val="00CD54C0"/>
    <w:rsid w:val="00CD6114"/>
    <w:rsid w:val="00CD74E6"/>
    <w:rsid w:val="00CD7742"/>
    <w:rsid w:val="00CD7E16"/>
    <w:rsid w:val="00CE077A"/>
    <w:rsid w:val="00CE117E"/>
    <w:rsid w:val="00CE4E54"/>
    <w:rsid w:val="00CE50DD"/>
    <w:rsid w:val="00CE5447"/>
    <w:rsid w:val="00CE5DDF"/>
    <w:rsid w:val="00CE7947"/>
    <w:rsid w:val="00CE7C12"/>
    <w:rsid w:val="00CE7F3B"/>
    <w:rsid w:val="00CF04CD"/>
    <w:rsid w:val="00CF11B1"/>
    <w:rsid w:val="00CF2C05"/>
    <w:rsid w:val="00CF406D"/>
    <w:rsid w:val="00CF4F72"/>
    <w:rsid w:val="00CF71BB"/>
    <w:rsid w:val="00D01208"/>
    <w:rsid w:val="00D0148B"/>
    <w:rsid w:val="00D04FF8"/>
    <w:rsid w:val="00D062B8"/>
    <w:rsid w:val="00D066DD"/>
    <w:rsid w:val="00D070EC"/>
    <w:rsid w:val="00D077D7"/>
    <w:rsid w:val="00D104F7"/>
    <w:rsid w:val="00D10AF6"/>
    <w:rsid w:val="00D10DA7"/>
    <w:rsid w:val="00D10F17"/>
    <w:rsid w:val="00D1117F"/>
    <w:rsid w:val="00D144DB"/>
    <w:rsid w:val="00D151D4"/>
    <w:rsid w:val="00D159D4"/>
    <w:rsid w:val="00D15AFB"/>
    <w:rsid w:val="00D16DE8"/>
    <w:rsid w:val="00D17B39"/>
    <w:rsid w:val="00D20612"/>
    <w:rsid w:val="00D208D3"/>
    <w:rsid w:val="00D2190C"/>
    <w:rsid w:val="00D223F9"/>
    <w:rsid w:val="00D22C6F"/>
    <w:rsid w:val="00D25E59"/>
    <w:rsid w:val="00D25F0F"/>
    <w:rsid w:val="00D273F6"/>
    <w:rsid w:val="00D27812"/>
    <w:rsid w:val="00D27D24"/>
    <w:rsid w:val="00D30733"/>
    <w:rsid w:val="00D30DD2"/>
    <w:rsid w:val="00D3144C"/>
    <w:rsid w:val="00D31B59"/>
    <w:rsid w:val="00D323B5"/>
    <w:rsid w:val="00D323BE"/>
    <w:rsid w:val="00D34BA0"/>
    <w:rsid w:val="00D34C72"/>
    <w:rsid w:val="00D34E90"/>
    <w:rsid w:val="00D35B2E"/>
    <w:rsid w:val="00D35C36"/>
    <w:rsid w:val="00D365F5"/>
    <w:rsid w:val="00D37D3D"/>
    <w:rsid w:val="00D40169"/>
    <w:rsid w:val="00D402EA"/>
    <w:rsid w:val="00D4043D"/>
    <w:rsid w:val="00D41977"/>
    <w:rsid w:val="00D41A6E"/>
    <w:rsid w:val="00D421E5"/>
    <w:rsid w:val="00D42C82"/>
    <w:rsid w:val="00D43552"/>
    <w:rsid w:val="00D446D7"/>
    <w:rsid w:val="00D44FD8"/>
    <w:rsid w:val="00D458DC"/>
    <w:rsid w:val="00D46A8D"/>
    <w:rsid w:val="00D47C54"/>
    <w:rsid w:val="00D47D23"/>
    <w:rsid w:val="00D51333"/>
    <w:rsid w:val="00D513E9"/>
    <w:rsid w:val="00D5200C"/>
    <w:rsid w:val="00D522EE"/>
    <w:rsid w:val="00D5319B"/>
    <w:rsid w:val="00D53EC8"/>
    <w:rsid w:val="00D53F5C"/>
    <w:rsid w:val="00D54C6B"/>
    <w:rsid w:val="00D54E5B"/>
    <w:rsid w:val="00D55544"/>
    <w:rsid w:val="00D56358"/>
    <w:rsid w:val="00D62CCA"/>
    <w:rsid w:val="00D63364"/>
    <w:rsid w:val="00D635A0"/>
    <w:rsid w:val="00D635D1"/>
    <w:rsid w:val="00D6363C"/>
    <w:rsid w:val="00D641F8"/>
    <w:rsid w:val="00D64449"/>
    <w:rsid w:val="00D64796"/>
    <w:rsid w:val="00D64891"/>
    <w:rsid w:val="00D64D5E"/>
    <w:rsid w:val="00D65618"/>
    <w:rsid w:val="00D65775"/>
    <w:rsid w:val="00D657B2"/>
    <w:rsid w:val="00D67FC1"/>
    <w:rsid w:val="00D700D7"/>
    <w:rsid w:val="00D71BB0"/>
    <w:rsid w:val="00D72295"/>
    <w:rsid w:val="00D73FEC"/>
    <w:rsid w:val="00D74131"/>
    <w:rsid w:val="00D76148"/>
    <w:rsid w:val="00D81EC5"/>
    <w:rsid w:val="00D83004"/>
    <w:rsid w:val="00D83733"/>
    <w:rsid w:val="00D83D58"/>
    <w:rsid w:val="00D84CDA"/>
    <w:rsid w:val="00D84DAE"/>
    <w:rsid w:val="00D8552F"/>
    <w:rsid w:val="00D85B8E"/>
    <w:rsid w:val="00D85DB5"/>
    <w:rsid w:val="00D85EE3"/>
    <w:rsid w:val="00D868B4"/>
    <w:rsid w:val="00D9190B"/>
    <w:rsid w:val="00D9273E"/>
    <w:rsid w:val="00D93AB0"/>
    <w:rsid w:val="00D93C72"/>
    <w:rsid w:val="00D94246"/>
    <w:rsid w:val="00D9492B"/>
    <w:rsid w:val="00D94D66"/>
    <w:rsid w:val="00D95994"/>
    <w:rsid w:val="00D96002"/>
    <w:rsid w:val="00D970A8"/>
    <w:rsid w:val="00D978FD"/>
    <w:rsid w:val="00D97DD7"/>
    <w:rsid w:val="00DA12DA"/>
    <w:rsid w:val="00DA234F"/>
    <w:rsid w:val="00DA2352"/>
    <w:rsid w:val="00DA30C5"/>
    <w:rsid w:val="00DA3E1A"/>
    <w:rsid w:val="00DA3F39"/>
    <w:rsid w:val="00DA48DB"/>
    <w:rsid w:val="00DA651B"/>
    <w:rsid w:val="00DB06CA"/>
    <w:rsid w:val="00DB10D0"/>
    <w:rsid w:val="00DB1D33"/>
    <w:rsid w:val="00DB1F1B"/>
    <w:rsid w:val="00DB38DF"/>
    <w:rsid w:val="00DB5761"/>
    <w:rsid w:val="00DB6026"/>
    <w:rsid w:val="00DB72C3"/>
    <w:rsid w:val="00DC0921"/>
    <w:rsid w:val="00DC09AA"/>
    <w:rsid w:val="00DC0F63"/>
    <w:rsid w:val="00DC11EB"/>
    <w:rsid w:val="00DC3174"/>
    <w:rsid w:val="00DC3A11"/>
    <w:rsid w:val="00DC3FAE"/>
    <w:rsid w:val="00DC4BDF"/>
    <w:rsid w:val="00DC57CB"/>
    <w:rsid w:val="00DC5B9C"/>
    <w:rsid w:val="00DC5C28"/>
    <w:rsid w:val="00DC5D48"/>
    <w:rsid w:val="00DC60E1"/>
    <w:rsid w:val="00DC718F"/>
    <w:rsid w:val="00DC787C"/>
    <w:rsid w:val="00DC7C31"/>
    <w:rsid w:val="00DD1A6B"/>
    <w:rsid w:val="00DD2521"/>
    <w:rsid w:val="00DD2F9C"/>
    <w:rsid w:val="00DD3D25"/>
    <w:rsid w:val="00DD6212"/>
    <w:rsid w:val="00DE0020"/>
    <w:rsid w:val="00DE2B6B"/>
    <w:rsid w:val="00DE30DE"/>
    <w:rsid w:val="00DE600D"/>
    <w:rsid w:val="00DE6059"/>
    <w:rsid w:val="00DE790C"/>
    <w:rsid w:val="00DF0CAF"/>
    <w:rsid w:val="00DF1641"/>
    <w:rsid w:val="00DF1E69"/>
    <w:rsid w:val="00DF3626"/>
    <w:rsid w:val="00DF3E1C"/>
    <w:rsid w:val="00DF3ECF"/>
    <w:rsid w:val="00DF62E0"/>
    <w:rsid w:val="00DF64D5"/>
    <w:rsid w:val="00DF694E"/>
    <w:rsid w:val="00E001D7"/>
    <w:rsid w:val="00E00224"/>
    <w:rsid w:val="00E00B5B"/>
    <w:rsid w:val="00E028A6"/>
    <w:rsid w:val="00E02F33"/>
    <w:rsid w:val="00E0444D"/>
    <w:rsid w:val="00E052DA"/>
    <w:rsid w:val="00E05B1D"/>
    <w:rsid w:val="00E06E9F"/>
    <w:rsid w:val="00E071AD"/>
    <w:rsid w:val="00E1141A"/>
    <w:rsid w:val="00E115C5"/>
    <w:rsid w:val="00E11E17"/>
    <w:rsid w:val="00E122F2"/>
    <w:rsid w:val="00E13688"/>
    <w:rsid w:val="00E13D8A"/>
    <w:rsid w:val="00E141C7"/>
    <w:rsid w:val="00E144D3"/>
    <w:rsid w:val="00E14CAE"/>
    <w:rsid w:val="00E150EA"/>
    <w:rsid w:val="00E1737B"/>
    <w:rsid w:val="00E17A14"/>
    <w:rsid w:val="00E20884"/>
    <w:rsid w:val="00E20AEE"/>
    <w:rsid w:val="00E21035"/>
    <w:rsid w:val="00E21784"/>
    <w:rsid w:val="00E2190F"/>
    <w:rsid w:val="00E223EC"/>
    <w:rsid w:val="00E22EA0"/>
    <w:rsid w:val="00E24D23"/>
    <w:rsid w:val="00E24EC0"/>
    <w:rsid w:val="00E24F6E"/>
    <w:rsid w:val="00E25B0E"/>
    <w:rsid w:val="00E26033"/>
    <w:rsid w:val="00E2645B"/>
    <w:rsid w:val="00E26D92"/>
    <w:rsid w:val="00E30F51"/>
    <w:rsid w:val="00E3108F"/>
    <w:rsid w:val="00E314B9"/>
    <w:rsid w:val="00E31C39"/>
    <w:rsid w:val="00E3266E"/>
    <w:rsid w:val="00E32D84"/>
    <w:rsid w:val="00E32F2C"/>
    <w:rsid w:val="00E335D1"/>
    <w:rsid w:val="00E33B9A"/>
    <w:rsid w:val="00E351E6"/>
    <w:rsid w:val="00E35621"/>
    <w:rsid w:val="00E35CE7"/>
    <w:rsid w:val="00E3629A"/>
    <w:rsid w:val="00E36324"/>
    <w:rsid w:val="00E37A56"/>
    <w:rsid w:val="00E37D21"/>
    <w:rsid w:val="00E40504"/>
    <w:rsid w:val="00E40FC4"/>
    <w:rsid w:val="00E412EA"/>
    <w:rsid w:val="00E41602"/>
    <w:rsid w:val="00E41F87"/>
    <w:rsid w:val="00E428A7"/>
    <w:rsid w:val="00E43D64"/>
    <w:rsid w:val="00E443C3"/>
    <w:rsid w:val="00E44787"/>
    <w:rsid w:val="00E44CE0"/>
    <w:rsid w:val="00E4758C"/>
    <w:rsid w:val="00E50484"/>
    <w:rsid w:val="00E538C3"/>
    <w:rsid w:val="00E538DC"/>
    <w:rsid w:val="00E53D1E"/>
    <w:rsid w:val="00E551F5"/>
    <w:rsid w:val="00E5594F"/>
    <w:rsid w:val="00E55A01"/>
    <w:rsid w:val="00E55E50"/>
    <w:rsid w:val="00E5619C"/>
    <w:rsid w:val="00E561C9"/>
    <w:rsid w:val="00E56CB7"/>
    <w:rsid w:val="00E56D3E"/>
    <w:rsid w:val="00E57460"/>
    <w:rsid w:val="00E60040"/>
    <w:rsid w:val="00E60BC0"/>
    <w:rsid w:val="00E60C7B"/>
    <w:rsid w:val="00E61FB4"/>
    <w:rsid w:val="00E62C1B"/>
    <w:rsid w:val="00E62E97"/>
    <w:rsid w:val="00E649A2"/>
    <w:rsid w:val="00E64F5C"/>
    <w:rsid w:val="00E656AB"/>
    <w:rsid w:val="00E65805"/>
    <w:rsid w:val="00E67167"/>
    <w:rsid w:val="00E6768C"/>
    <w:rsid w:val="00E677BF"/>
    <w:rsid w:val="00E67A78"/>
    <w:rsid w:val="00E67DCF"/>
    <w:rsid w:val="00E67DDB"/>
    <w:rsid w:val="00E705A9"/>
    <w:rsid w:val="00E717AB"/>
    <w:rsid w:val="00E7186D"/>
    <w:rsid w:val="00E719F4"/>
    <w:rsid w:val="00E72480"/>
    <w:rsid w:val="00E7281D"/>
    <w:rsid w:val="00E72FAB"/>
    <w:rsid w:val="00E72FBA"/>
    <w:rsid w:val="00E73156"/>
    <w:rsid w:val="00E731C6"/>
    <w:rsid w:val="00E73275"/>
    <w:rsid w:val="00E74D4B"/>
    <w:rsid w:val="00E762A0"/>
    <w:rsid w:val="00E7680B"/>
    <w:rsid w:val="00E80DB2"/>
    <w:rsid w:val="00E816DB"/>
    <w:rsid w:val="00E81E33"/>
    <w:rsid w:val="00E84353"/>
    <w:rsid w:val="00E84F99"/>
    <w:rsid w:val="00E85E51"/>
    <w:rsid w:val="00E8707A"/>
    <w:rsid w:val="00E902DA"/>
    <w:rsid w:val="00E9032A"/>
    <w:rsid w:val="00E90BAF"/>
    <w:rsid w:val="00E9162D"/>
    <w:rsid w:val="00E9169B"/>
    <w:rsid w:val="00E918DA"/>
    <w:rsid w:val="00E91CCC"/>
    <w:rsid w:val="00E931FB"/>
    <w:rsid w:val="00E93C47"/>
    <w:rsid w:val="00E94482"/>
    <w:rsid w:val="00E9464E"/>
    <w:rsid w:val="00E94CE7"/>
    <w:rsid w:val="00E95FAC"/>
    <w:rsid w:val="00E97035"/>
    <w:rsid w:val="00E974CF"/>
    <w:rsid w:val="00EA02C9"/>
    <w:rsid w:val="00EA042B"/>
    <w:rsid w:val="00EA0E42"/>
    <w:rsid w:val="00EA2F23"/>
    <w:rsid w:val="00EA32C4"/>
    <w:rsid w:val="00EA38DA"/>
    <w:rsid w:val="00EA5247"/>
    <w:rsid w:val="00EA6E0E"/>
    <w:rsid w:val="00EA6FF8"/>
    <w:rsid w:val="00EA7094"/>
    <w:rsid w:val="00EA7B07"/>
    <w:rsid w:val="00EA7EEF"/>
    <w:rsid w:val="00EB194A"/>
    <w:rsid w:val="00EB1B37"/>
    <w:rsid w:val="00EB22E9"/>
    <w:rsid w:val="00EB2717"/>
    <w:rsid w:val="00EB278E"/>
    <w:rsid w:val="00EB384B"/>
    <w:rsid w:val="00EB3860"/>
    <w:rsid w:val="00EB3DFA"/>
    <w:rsid w:val="00EB51A8"/>
    <w:rsid w:val="00EB73F9"/>
    <w:rsid w:val="00EC1880"/>
    <w:rsid w:val="00EC1D18"/>
    <w:rsid w:val="00EC1D8E"/>
    <w:rsid w:val="00EC1F59"/>
    <w:rsid w:val="00EC2303"/>
    <w:rsid w:val="00EC2725"/>
    <w:rsid w:val="00EC2DB5"/>
    <w:rsid w:val="00EC310D"/>
    <w:rsid w:val="00EC3555"/>
    <w:rsid w:val="00EC42B0"/>
    <w:rsid w:val="00EC443E"/>
    <w:rsid w:val="00EC498F"/>
    <w:rsid w:val="00EC59B0"/>
    <w:rsid w:val="00EC62AA"/>
    <w:rsid w:val="00EC63E9"/>
    <w:rsid w:val="00ED00E4"/>
    <w:rsid w:val="00ED10B2"/>
    <w:rsid w:val="00ED1F9F"/>
    <w:rsid w:val="00ED36EE"/>
    <w:rsid w:val="00ED3A87"/>
    <w:rsid w:val="00ED53FD"/>
    <w:rsid w:val="00ED55AF"/>
    <w:rsid w:val="00ED55D8"/>
    <w:rsid w:val="00EE0AD7"/>
    <w:rsid w:val="00EE0BCD"/>
    <w:rsid w:val="00EE3976"/>
    <w:rsid w:val="00EE3AA5"/>
    <w:rsid w:val="00EE4278"/>
    <w:rsid w:val="00EE54BB"/>
    <w:rsid w:val="00EE5889"/>
    <w:rsid w:val="00EE5FF5"/>
    <w:rsid w:val="00EE7DB7"/>
    <w:rsid w:val="00EE7E81"/>
    <w:rsid w:val="00EF0503"/>
    <w:rsid w:val="00EF0640"/>
    <w:rsid w:val="00EF1F71"/>
    <w:rsid w:val="00EF2728"/>
    <w:rsid w:val="00EF3043"/>
    <w:rsid w:val="00EF31C5"/>
    <w:rsid w:val="00EF334D"/>
    <w:rsid w:val="00EF42CA"/>
    <w:rsid w:val="00EF59C3"/>
    <w:rsid w:val="00EF5AE4"/>
    <w:rsid w:val="00EF753F"/>
    <w:rsid w:val="00EF799B"/>
    <w:rsid w:val="00EF7E0A"/>
    <w:rsid w:val="00F00BAF"/>
    <w:rsid w:val="00F00FE6"/>
    <w:rsid w:val="00F04E02"/>
    <w:rsid w:val="00F05AD5"/>
    <w:rsid w:val="00F10EC6"/>
    <w:rsid w:val="00F119DE"/>
    <w:rsid w:val="00F11DE5"/>
    <w:rsid w:val="00F11E42"/>
    <w:rsid w:val="00F11F92"/>
    <w:rsid w:val="00F1217F"/>
    <w:rsid w:val="00F12E87"/>
    <w:rsid w:val="00F132DA"/>
    <w:rsid w:val="00F13FCA"/>
    <w:rsid w:val="00F14B20"/>
    <w:rsid w:val="00F14C7B"/>
    <w:rsid w:val="00F14ED3"/>
    <w:rsid w:val="00F15334"/>
    <w:rsid w:val="00F15383"/>
    <w:rsid w:val="00F16472"/>
    <w:rsid w:val="00F1689E"/>
    <w:rsid w:val="00F17BE2"/>
    <w:rsid w:val="00F20569"/>
    <w:rsid w:val="00F20914"/>
    <w:rsid w:val="00F235AF"/>
    <w:rsid w:val="00F24DD1"/>
    <w:rsid w:val="00F24EEA"/>
    <w:rsid w:val="00F25029"/>
    <w:rsid w:val="00F25903"/>
    <w:rsid w:val="00F26342"/>
    <w:rsid w:val="00F26BCE"/>
    <w:rsid w:val="00F27BDF"/>
    <w:rsid w:val="00F30402"/>
    <w:rsid w:val="00F30CC4"/>
    <w:rsid w:val="00F310CA"/>
    <w:rsid w:val="00F3193F"/>
    <w:rsid w:val="00F31C3B"/>
    <w:rsid w:val="00F31D84"/>
    <w:rsid w:val="00F333F5"/>
    <w:rsid w:val="00F3445D"/>
    <w:rsid w:val="00F34522"/>
    <w:rsid w:val="00F34FA9"/>
    <w:rsid w:val="00F35681"/>
    <w:rsid w:val="00F3584D"/>
    <w:rsid w:val="00F40688"/>
    <w:rsid w:val="00F40FD5"/>
    <w:rsid w:val="00F417B0"/>
    <w:rsid w:val="00F4430F"/>
    <w:rsid w:val="00F449A0"/>
    <w:rsid w:val="00F44A49"/>
    <w:rsid w:val="00F45077"/>
    <w:rsid w:val="00F451DB"/>
    <w:rsid w:val="00F45317"/>
    <w:rsid w:val="00F45A5E"/>
    <w:rsid w:val="00F47B5A"/>
    <w:rsid w:val="00F50A85"/>
    <w:rsid w:val="00F50B6D"/>
    <w:rsid w:val="00F50D13"/>
    <w:rsid w:val="00F51042"/>
    <w:rsid w:val="00F51F16"/>
    <w:rsid w:val="00F52B36"/>
    <w:rsid w:val="00F5376D"/>
    <w:rsid w:val="00F53F50"/>
    <w:rsid w:val="00F54301"/>
    <w:rsid w:val="00F545B0"/>
    <w:rsid w:val="00F5492E"/>
    <w:rsid w:val="00F54A46"/>
    <w:rsid w:val="00F54F8B"/>
    <w:rsid w:val="00F57F07"/>
    <w:rsid w:val="00F60C4E"/>
    <w:rsid w:val="00F629B7"/>
    <w:rsid w:val="00F6344B"/>
    <w:rsid w:val="00F64475"/>
    <w:rsid w:val="00F65E0D"/>
    <w:rsid w:val="00F6622D"/>
    <w:rsid w:val="00F66F2D"/>
    <w:rsid w:val="00F678EF"/>
    <w:rsid w:val="00F70DF3"/>
    <w:rsid w:val="00F7110F"/>
    <w:rsid w:val="00F71D67"/>
    <w:rsid w:val="00F7446C"/>
    <w:rsid w:val="00F748A4"/>
    <w:rsid w:val="00F76722"/>
    <w:rsid w:val="00F77108"/>
    <w:rsid w:val="00F77B11"/>
    <w:rsid w:val="00F77BDC"/>
    <w:rsid w:val="00F81224"/>
    <w:rsid w:val="00F814D4"/>
    <w:rsid w:val="00F82157"/>
    <w:rsid w:val="00F8221A"/>
    <w:rsid w:val="00F83FD0"/>
    <w:rsid w:val="00F84799"/>
    <w:rsid w:val="00F8615E"/>
    <w:rsid w:val="00F8631D"/>
    <w:rsid w:val="00F8642A"/>
    <w:rsid w:val="00F868F8"/>
    <w:rsid w:val="00F871D6"/>
    <w:rsid w:val="00F872DB"/>
    <w:rsid w:val="00F874CD"/>
    <w:rsid w:val="00F877C3"/>
    <w:rsid w:val="00F90243"/>
    <w:rsid w:val="00F918D2"/>
    <w:rsid w:val="00F92083"/>
    <w:rsid w:val="00F930C2"/>
    <w:rsid w:val="00F93123"/>
    <w:rsid w:val="00F947C5"/>
    <w:rsid w:val="00F94DAB"/>
    <w:rsid w:val="00F94E4A"/>
    <w:rsid w:val="00F94F79"/>
    <w:rsid w:val="00F95E5C"/>
    <w:rsid w:val="00F96C06"/>
    <w:rsid w:val="00F973D4"/>
    <w:rsid w:val="00FA007D"/>
    <w:rsid w:val="00FA019B"/>
    <w:rsid w:val="00FA1629"/>
    <w:rsid w:val="00FA3A26"/>
    <w:rsid w:val="00FA4FAA"/>
    <w:rsid w:val="00FA5682"/>
    <w:rsid w:val="00FA6B15"/>
    <w:rsid w:val="00FA7BAE"/>
    <w:rsid w:val="00FA7C9A"/>
    <w:rsid w:val="00FB0D45"/>
    <w:rsid w:val="00FB0EFA"/>
    <w:rsid w:val="00FB20AA"/>
    <w:rsid w:val="00FB2307"/>
    <w:rsid w:val="00FB2CC7"/>
    <w:rsid w:val="00FB348F"/>
    <w:rsid w:val="00FB3D10"/>
    <w:rsid w:val="00FB3E71"/>
    <w:rsid w:val="00FB4B84"/>
    <w:rsid w:val="00FB6415"/>
    <w:rsid w:val="00FB7F25"/>
    <w:rsid w:val="00FC05E6"/>
    <w:rsid w:val="00FC1BFF"/>
    <w:rsid w:val="00FC3039"/>
    <w:rsid w:val="00FC4D2D"/>
    <w:rsid w:val="00FC5614"/>
    <w:rsid w:val="00FC610F"/>
    <w:rsid w:val="00FC655F"/>
    <w:rsid w:val="00FC7DC6"/>
    <w:rsid w:val="00FD0010"/>
    <w:rsid w:val="00FD02B3"/>
    <w:rsid w:val="00FD0CAD"/>
    <w:rsid w:val="00FD0F43"/>
    <w:rsid w:val="00FD25B9"/>
    <w:rsid w:val="00FD32FF"/>
    <w:rsid w:val="00FD3AFA"/>
    <w:rsid w:val="00FD50A9"/>
    <w:rsid w:val="00FD52ED"/>
    <w:rsid w:val="00FD579A"/>
    <w:rsid w:val="00FD5B64"/>
    <w:rsid w:val="00FD6459"/>
    <w:rsid w:val="00FD6E04"/>
    <w:rsid w:val="00FE077F"/>
    <w:rsid w:val="00FE09BF"/>
    <w:rsid w:val="00FE2558"/>
    <w:rsid w:val="00FE2EAB"/>
    <w:rsid w:val="00FE34A1"/>
    <w:rsid w:val="00FE50D8"/>
    <w:rsid w:val="00FE541D"/>
    <w:rsid w:val="00FE61F6"/>
    <w:rsid w:val="00FE6F5B"/>
    <w:rsid w:val="00FF042F"/>
    <w:rsid w:val="00FF1264"/>
    <w:rsid w:val="00FF1C21"/>
    <w:rsid w:val="00FF2D71"/>
    <w:rsid w:val="00FF3673"/>
    <w:rsid w:val="00FF3E03"/>
    <w:rsid w:val="00FF4BE8"/>
    <w:rsid w:val="00FF5862"/>
    <w:rsid w:val="00FF60FA"/>
    <w:rsid w:val="00FF6D1C"/>
    <w:rsid w:val="00FF78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01783"/>
    <w:pPr>
      <w:spacing w:before="100" w:beforeAutospacing="1" w:after="100" w:afterAutospacing="1"/>
    </w:pPr>
  </w:style>
  <w:style w:type="character" w:styleId="Strong">
    <w:name w:val="Strong"/>
    <w:basedOn w:val="DefaultParagraphFont"/>
    <w:qFormat/>
    <w:rsid w:val="00901783"/>
    <w:rPr>
      <w:b/>
      <w:bCs/>
    </w:rPr>
  </w:style>
  <w:style w:type="paragraph" w:styleId="BalloonText">
    <w:name w:val="Balloon Text"/>
    <w:basedOn w:val="Normal"/>
    <w:semiHidden/>
    <w:rsid w:val="00B26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BESSS  Rules &amp; Guidance</vt:lpstr>
    </vt:vector>
  </TitlesOfParts>
  <Company>HP</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BESSS  Rules &amp; Guidance</dc:title>
  <dc:creator>Mary</dc:creator>
  <cp:lastModifiedBy>Mary</cp:lastModifiedBy>
  <cp:revision>2</cp:revision>
  <cp:lastPrinted>2012-04-23T13:46:00Z</cp:lastPrinted>
  <dcterms:created xsi:type="dcterms:W3CDTF">2012-11-20T13:31:00Z</dcterms:created>
  <dcterms:modified xsi:type="dcterms:W3CDTF">2012-11-20T13:31:00Z</dcterms:modified>
</cp:coreProperties>
</file>